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9A9E" w14:textId="77777777" w:rsidR="00D6554C" w:rsidRPr="002B2DC1" w:rsidRDefault="00D6554C" w:rsidP="00D6554C">
      <w:pPr>
        <w:pStyle w:val="Default"/>
        <w:spacing w:before="20"/>
        <w:jc w:val="right"/>
        <w:rPr>
          <w:b/>
          <w:i/>
          <w:color w:val="auto"/>
          <w:sz w:val="20"/>
        </w:rPr>
      </w:pPr>
    </w:p>
    <w:p w14:paraId="29B888AD" w14:textId="77777777" w:rsidR="00D6554C" w:rsidRPr="002B2DC1" w:rsidRDefault="00D6554C" w:rsidP="00D6554C">
      <w:pPr>
        <w:rPr>
          <w:rFonts w:ascii="Times New Roman" w:hAnsi="Times New Roman" w:cs="Times New Roman"/>
          <w:b/>
          <w:sz w:val="32"/>
          <w:szCs w:val="32"/>
        </w:rPr>
      </w:pPr>
      <w:r w:rsidRPr="002B2DC1">
        <w:rPr>
          <w:rFonts w:ascii="Times New Roman" w:hAnsi="Times New Roman" w:cs="Times New Roman"/>
          <w:b/>
          <w:sz w:val="32"/>
          <w:szCs w:val="32"/>
        </w:rPr>
        <w:t>WNIOSEK O FINANSOWANIE PROJEKTU PK</w:t>
      </w:r>
    </w:p>
    <w:p w14:paraId="27601031" w14:textId="77777777" w:rsidR="00D6554C" w:rsidRPr="002B2DC1" w:rsidRDefault="00D6554C" w:rsidP="00D6554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B59FC3F" w14:textId="4352B93C" w:rsidR="00D6554C" w:rsidRPr="002B2DC1" w:rsidRDefault="00D6554C" w:rsidP="00D6554C">
      <w:pPr>
        <w:rPr>
          <w:rFonts w:ascii="Times New Roman" w:hAnsi="Times New Roman" w:cs="Times New Roman"/>
          <w:b/>
        </w:rPr>
      </w:pPr>
      <w:r w:rsidRPr="002B2DC1">
        <w:rPr>
          <w:rFonts w:ascii="Times New Roman" w:hAnsi="Times New Roman" w:cs="Times New Roman"/>
          <w:b/>
        </w:rPr>
        <w:t>w dyscyplinie:</w:t>
      </w:r>
      <w:r w:rsidR="002D50A5" w:rsidRPr="002B2DC1">
        <w:rPr>
          <w:rFonts w:ascii="Times New Roman" w:hAnsi="Times New Roman" w:cs="Times New Roman"/>
          <w:b/>
        </w:rPr>
        <w:t xml:space="preserve"> </w:t>
      </w:r>
      <w:r w:rsidRPr="002B2DC1">
        <w:rPr>
          <w:rFonts w:ascii="Times New Roman" w:hAnsi="Times New Roman" w:cs="Times New Roman"/>
          <w:b/>
        </w:rPr>
        <w:t>……………………………………………………</w:t>
      </w:r>
    </w:p>
    <w:p w14:paraId="57990DAF" w14:textId="77777777" w:rsidR="003B3C62" w:rsidRPr="002B2DC1" w:rsidRDefault="003B3C62" w:rsidP="00D6554C">
      <w:pPr>
        <w:rPr>
          <w:rFonts w:ascii="Times New Roman" w:hAnsi="Times New Roman" w:cs="Times New Roman"/>
          <w:b/>
        </w:rPr>
      </w:pPr>
    </w:p>
    <w:p w14:paraId="362ECB90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5A8F359F" w14:textId="3B5F5864" w:rsidR="003B3C62" w:rsidRPr="002B2DC1" w:rsidRDefault="003B3C62" w:rsidP="003B3C62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b/>
        </w:rPr>
        <w:t>Identyfikator wniosku</w:t>
      </w:r>
      <w:r w:rsidRPr="002B2DC1">
        <w:rPr>
          <w:rFonts w:ascii="Times New Roman" w:hAnsi="Times New Roman" w:cs="Times New Roman"/>
        </w:rPr>
        <w:t xml:space="preserve">: </w:t>
      </w:r>
    </w:p>
    <w:p w14:paraId="4308FBF0" w14:textId="29F56E68" w:rsidR="003B3C62" w:rsidRPr="002B2DC1" w:rsidRDefault="003B3C62" w:rsidP="003B3C62">
      <w:pPr>
        <w:jc w:val="left"/>
        <w:rPr>
          <w:rFonts w:ascii="Times New Roman" w:hAnsi="Times New Roman" w:cs="Times New Roman"/>
          <w:i/>
          <w:sz w:val="16"/>
          <w:szCs w:val="16"/>
        </w:rPr>
      </w:pPr>
      <w:r w:rsidRPr="002B2DC1">
        <w:rPr>
          <w:rFonts w:ascii="Times New Roman" w:hAnsi="Times New Roman" w:cs="Times New Roman"/>
          <w:i/>
          <w:sz w:val="16"/>
          <w:szCs w:val="16"/>
        </w:rPr>
        <w:t>(nadaje Dział Nauki)</w:t>
      </w:r>
    </w:p>
    <w:p w14:paraId="3C442283" w14:textId="50391FC0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</w:p>
    <w:p w14:paraId="6A949054" w14:textId="77777777" w:rsidR="003B3C62" w:rsidRPr="002B2DC1" w:rsidRDefault="003B3C62" w:rsidP="00D6554C">
      <w:pPr>
        <w:jc w:val="left"/>
        <w:rPr>
          <w:rFonts w:ascii="Times New Roman" w:hAnsi="Times New Roman" w:cs="Times New Roman"/>
          <w:b/>
        </w:rPr>
      </w:pPr>
    </w:p>
    <w:p w14:paraId="1CECD535" w14:textId="34423268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b/>
        </w:rPr>
        <w:t>Tytuł projektu:</w:t>
      </w:r>
      <w:r w:rsidRPr="002B2DC1">
        <w:rPr>
          <w:rFonts w:ascii="Times New Roman" w:hAnsi="Times New Roman" w:cs="Times New Roman"/>
        </w:rPr>
        <w:tab/>
      </w:r>
    </w:p>
    <w:p w14:paraId="7D991891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</w:p>
    <w:p w14:paraId="08714346" w14:textId="77777777" w:rsidR="003B3C62" w:rsidRPr="002B2DC1" w:rsidRDefault="003B3C62" w:rsidP="00D6554C">
      <w:pPr>
        <w:jc w:val="left"/>
        <w:rPr>
          <w:rFonts w:ascii="Times New Roman" w:hAnsi="Times New Roman" w:cs="Times New Roman"/>
          <w:b/>
        </w:rPr>
      </w:pPr>
    </w:p>
    <w:p w14:paraId="286B4979" w14:textId="2FD9B7AF" w:rsidR="00D6554C" w:rsidRPr="002B2DC1" w:rsidRDefault="003B3C62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b/>
        </w:rPr>
        <w:t>Rodzaj badań</w:t>
      </w:r>
      <w:r w:rsidR="00D6554C" w:rsidRPr="002B2DC1">
        <w:rPr>
          <w:rFonts w:ascii="Times New Roman" w:hAnsi="Times New Roman" w:cs="Times New Roman"/>
          <w:b/>
        </w:rPr>
        <w:t>:</w:t>
      </w:r>
      <w:r w:rsidR="00D6554C" w:rsidRPr="002B2DC1">
        <w:rPr>
          <w:rFonts w:ascii="Times New Roman" w:hAnsi="Times New Roman" w:cs="Times New Roman"/>
        </w:rPr>
        <w:t xml:space="preserve"> podstawowe, stosowane</w:t>
      </w:r>
      <w:r w:rsidRPr="002B2DC1">
        <w:rPr>
          <w:rFonts w:ascii="Times New Roman" w:hAnsi="Times New Roman" w:cs="Times New Roman"/>
        </w:rPr>
        <w:t xml:space="preserve"> (aplikacyjne), prace rozwojowe</w:t>
      </w:r>
    </w:p>
    <w:p w14:paraId="74978F3B" w14:textId="5D92D57B" w:rsidR="003B3C62" w:rsidRPr="002B2DC1" w:rsidRDefault="003B3C62" w:rsidP="003B3C62">
      <w:pPr>
        <w:jc w:val="left"/>
        <w:rPr>
          <w:rFonts w:ascii="Times New Roman" w:hAnsi="Times New Roman" w:cs="Times New Roman"/>
          <w:i/>
          <w:sz w:val="16"/>
          <w:szCs w:val="16"/>
        </w:rPr>
      </w:pPr>
      <w:r w:rsidRPr="002B2DC1">
        <w:rPr>
          <w:rFonts w:ascii="Times New Roman" w:hAnsi="Times New Roman" w:cs="Times New Roman"/>
          <w:i/>
          <w:sz w:val="16"/>
          <w:szCs w:val="16"/>
        </w:rPr>
        <w:t>(podkreśl właściwe)</w:t>
      </w:r>
    </w:p>
    <w:p w14:paraId="7E6144C1" w14:textId="77777777" w:rsidR="003B3C62" w:rsidRPr="002B2DC1" w:rsidRDefault="003B3C62" w:rsidP="00D6554C">
      <w:pPr>
        <w:jc w:val="left"/>
        <w:rPr>
          <w:rFonts w:ascii="Times New Roman" w:hAnsi="Times New Roman" w:cs="Times New Roman"/>
        </w:rPr>
      </w:pPr>
    </w:p>
    <w:p w14:paraId="1FD5A0E4" w14:textId="0D42E18C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b/>
        </w:rPr>
        <w:tab/>
      </w:r>
      <w:r w:rsidRPr="002B2DC1">
        <w:rPr>
          <w:rFonts w:ascii="Times New Roman" w:hAnsi="Times New Roman" w:cs="Times New Roman"/>
        </w:rPr>
        <w:tab/>
      </w:r>
    </w:p>
    <w:p w14:paraId="6189FF93" w14:textId="34C155BF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b/>
        </w:rPr>
        <w:t>Kierownik projektu:</w:t>
      </w:r>
    </w:p>
    <w:p w14:paraId="061EA5D0" w14:textId="77777777" w:rsidR="00D6554C" w:rsidRPr="002B2DC1" w:rsidRDefault="00D6554C" w:rsidP="00D6554C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imię i nazwisko:</w:t>
      </w:r>
    </w:p>
    <w:p w14:paraId="60CBD641" w14:textId="77777777" w:rsidR="00D6554C" w:rsidRPr="002B2DC1" w:rsidRDefault="00D6554C" w:rsidP="00D6554C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stopień/tytuł naukowy:</w:t>
      </w:r>
    </w:p>
    <w:p w14:paraId="06E77693" w14:textId="77777777" w:rsidR="00D6554C" w:rsidRPr="002B2DC1" w:rsidRDefault="00D6554C" w:rsidP="00D6554C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dyscyplina/y zgodnie z deklaracją do liczby N:</w:t>
      </w:r>
    </w:p>
    <w:p w14:paraId="10C97772" w14:textId="2F2F2E53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4010E71E" w14:textId="77777777" w:rsidR="008F05BE" w:rsidRPr="002B2DC1" w:rsidRDefault="008F05BE" w:rsidP="00D6554C">
      <w:pPr>
        <w:jc w:val="left"/>
        <w:rPr>
          <w:rFonts w:ascii="Times New Roman" w:hAnsi="Times New Roman" w:cs="Times New Roman"/>
          <w:b/>
        </w:rPr>
      </w:pPr>
    </w:p>
    <w:p w14:paraId="1BF80FCE" w14:textId="7B5D308E" w:rsidR="00D6554C" w:rsidRPr="002B2DC1" w:rsidRDefault="00D6554C" w:rsidP="009D63C6">
      <w:pPr>
        <w:jc w:val="both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b/>
        </w:rPr>
        <w:t>Planowany okres realizacji projektu:</w:t>
      </w:r>
      <w:r w:rsidRPr="002B2DC1">
        <w:rPr>
          <w:rFonts w:ascii="Times New Roman" w:hAnsi="Times New Roman" w:cs="Times New Roman"/>
        </w:rPr>
        <w:t xml:space="preserve"> </w:t>
      </w:r>
    </w:p>
    <w:p w14:paraId="16831EF1" w14:textId="6016D91D" w:rsidR="00D6554C" w:rsidRPr="002B2DC1" w:rsidRDefault="00D6554C" w:rsidP="009D63C6">
      <w:pPr>
        <w:jc w:val="both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i/>
          <w:sz w:val="18"/>
          <w:szCs w:val="18"/>
        </w:rPr>
        <w:t xml:space="preserve">(w miesiącach - max. 24, projekt może być kontynuowany w drugim roku pod warunkiem przyjęcia i rozliczenia raportu </w:t>
      </w:r>
      <w:r w:rsidR="009D63C6">
        <w:rPr>
          <w:rFonts w:ascii="Times New Roman" w:hAnsi="Times New Roman" w:cs="Times New Roman"/>
          <w:i/>
          <w:sz w:val="18"/>
          <w:szCs w:val="18"/>
        </w:rPr>
        <w:br/>
      </w:r>
      <w:r w:rsidRPr="002B2DC1">
        <w:rPr>
          <w:rFonts w:ascii="Times New Roman" w:hAnsi="Times New Roman" w:cs="Times New Roman"/>
          <w:i/>
          <w:sz w:val="18"/>
          <w:szCs w:val="18"/>
        </w:rPr>
        <w:t>za pierwszy rok realizacji):</w:t>
      </w:r>
      <w:r w:rsidRPr="002B2DC1">
        <w:rPr>
          <w:rFonts w:ascii="Times New Roman" w:hAnsi="Times New Roman" w:cs="Times New Roman"/>
        </w:rPr>
        <w:tab/>
      </w:r>
    </w:p>
    <w:p w14:paraId="3F46B381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4FDA1041" w14:textId="77777777" w:rsidR="008F05BE" w:rsidRPr="002B2DC1" w:rsidRDefault="008F05BE" w:rsidP="00D6554C">
      <w:pPr>
        <w:jc w:val="left"/>
        <w:rPr>
          <w:rFonts w:ascii="Times New Roman" w:hAnsi="Times New Roman" w:cs="Times New Roman"/>
          <w:b/>
        </w:rPr>
      </w:pPr>
    </w:p>
    <w:p w14:paraId="16613F4C" w14:textId="23B41D70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  <w:r w:rsidRPr="002B2DC1">
        <w:rPr>
          <w:rFonts w:ascii="Times New Roman" w:hAnsi="Times New Roman" w:cs="Times New Roman"/>
          <w:b/>
        </w:rPr>
        <w:t>Wykonawcy projektu</w:t>
      </w:r>
      <w:r w:rsidRPr="002B2DC1">
        <w:rPr>
          <w:rFonts w:ascii="Times New Roman" w:hAnsi="Times New Roman" w:cs="Times New Roman"/>
        </w:rPr>
        <w:t xml:space="preserve">: </w:t>
      </w:r>
      <w:r w:rsidRPr="002B2DC1">
        <w:rPr>
          <w:rFonts w:ascii="Times New Roman" w:hAnsi="Times New Roman" w:cs="Times New Roman"/>
          <w:i/>
          <w:sz w:val="18"/>
          <w:szCs w:val="18"/>
        </w:rPr>
        <w:t>(personel naukowy, pomocniczy personel techniczny, doktoranci)</w:t>
      </w:r>
      <w:r w:rsidRPr="002B2DC1">
        <w:rPr>
          <w:rFonts w:ascii="Times New Roman" w:hAnsi="Times New Roman" w:cs="Times New Roman"/>
          <w:b/>
        </w:rPr>
        <w:t xml:space="preserve"> </w:t>
      </w:r>
    </w:p>
    <w:p w14:paraId="2BC5FB83" w14:textId="17AB9E0B" w:rsidR="00D6554C" w:rsidRPr="002B2DC1" w:rsidRDefault="002C47EA" w:rsidP="00D6554C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6554C" w:rsidRPr="002B2DC1">
        <w:rPr>
          <w:rFonts w:ascii="Times New Roman" w:hAnsi="Times New Roman" w:cs="Times New Roman"/>
        </w:rPr>
        <w:t>mię, nazwisko, stopień/tytuł naukowy/dyscyplina/zgodnie z deklaracją</w:t>
      </w:r>
    </w:p>
    <w:p w14:paraId="654E8D34" w14:textId="77777777" w:rsidR="00D6554C" w:rsidRPr="002B2DC1" w:rsidRDefault="00D6554C" w:rsidP="00D6554C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………………….…...</w:t>
      </w:r>
    </w:p>
    <w:p w14:paraId="118C0213" w14:textId="77777777" w:rsidR="00D6554C" w:rsidRPr="002B2DC1" w:rsidRDefault="00D6554C" w:rsidP="00D6554C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……………………....</w:t>
      </w:r>
    </w:p>
    <w:p w14:paraId="433841E2" w14:textId="77777777" w:rsidR="00D6554C" w:rsidRPr="002B2DC1" w:rsidRDefault="00D6554C" w:rsidP="00D6554C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……………………….</w:t>
      </w:r>
    </w:p>
    <w:p w14:paraId="604450AB" w14:textId="77777777" w:rsidR="00D6554C" w:rsidRPr="002B2DC1" w:rsidRDefault="00D6554C" w:rsidP="00D6554C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……………………….</w:t>
      </w:r>
    </w:p>
    <w:p w14:paraId="37D79A98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</w:p>
    <w:p w14:paraId="6ADDD4AB" w14:textId="77777777" w:rsidR="008F05BE" w:rsidRPr="002B2DC1" w:rsidRDefault="008F05BE" w:rsidP="00D6554C">
      <w:pPr>
        <w:jc w:val="left"/>
        <w:rPr>
          <w:rFonts w:ascii="Times New Roman" w:hAnsi="Times New Roman" w:cs="Times New Roman"/>
          <w:b/>
        </w:rPr>
      </w:pPr>
    </w:p>
    <w:p w14:paraId="65529754" w14:textId="5CB37A4C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  <w:r w:rsidRPr="002B2DC1">
        <w:rPr>
          <w:rFonts w:ascii="Times New Roman" w:hAnsi="Times New Roman" w:cs="Times New Roman"/>
          <w:b/>
        </w:rPr>
        <w:t>Słowa kluczowe:</w:t>
      </w:r>
      <w:r w:rsidRPr="002B2DC1">
        <w:rPr>
          <w:rFonts w:ascii="Times New Roman" w:hAnsi="Times New Roman" w:cs="Times New Roman"/>
          <w:b/>
        </w:rPr>
        <w:tab/>
      </w:r>
    </w:p>
    <w:p w14:paraId="6B1AAA6B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ab/>
      </w:r>
    </w:p>
    <w:p w14:paraId="2A8591B2" w14:textId="77777777" w:rsidR="008F05BE" w:rsidRPr="002B2DC1" w:rsidRDefault="008F05BE" w:rsidP="00D6554C">
      <w:pPr>
        <w:jc w:val="left"/>
        <w:rPr>
          <w:rFonts w:ascii="Times New Roman" w:hAnsi="Times New Roman" w:cs="Times New Roman"/>
          <w:b/>
        </w:rPr>
      </w:pPr>
    </w:p>
    <w:p w14:paraId="7908AE73" w14:textId="21FAB885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  <w:b/>
        </w:rPr>
        <w:t>Planowane koszty realizacji projektu w PLN</w:t>
      </w:r>
      <w:r w:rsidRPr="002B2DC1">
        <w:rPr>
          <w:rFonts w:ascii="Times New Roman" w:hAnsi="Times New Roman" w:cs="Times New Roman"/>
        </w:rPr>
        <w:t xml:space="preserve"> (obliczone na podstawie kosztorysu):</w:t>
      </w:r>
    </w:p>
    <w:p w14:paraId="5D195B0D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ab/>
        <w:t>w roku………….:    ………………….PLN</w:t>
      </w:r>
    </w:p>
    <w:p w14:paraId="30C6E381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ab/>
        <w:t>w roku………….:    ………………….PLN</w:t>
      </w:r>
    </w:p>
    <w:p w14:paraId="5912A746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66C15585" w14:textId="77777777" w:rsidR="008F05BE" w:rsidRPr="00720CF0" w:rsidRDefault="008F05BE" w:rsidP="00D6554C">
      <w:pPr>
        <w:jc w:val="left"/>
        <w:rPr>
          <w:rFonts w:ascii="Times New Roman" w:hAnsi="Times New Roman" w:cs="Times New Roman"/>
          <w:b/>
        </w:rPr>
      </w:pPr>
    </w:p>
    <w:p w14:paraId="3BA81959" w14:textId="01DF18A6" w:rsidR="00D6554C" w:rsidRPr="002B2DC1" w:rsidRDefault="00D6554C" w:rsidP="00D6554C">
      <w:pPr>
        <w:jc w:val="left"/>
        <w:rPr>
          <w:rFonts w:ascii="Times New Roman" w:hAnsi="Times New Roman" w:cs="Times New Roman"/>
          <w:b/>
          <w:lang w:val="en-GB"/>
        </w:rPr>
      </w:pPr>
      <w:proofErr w:type="spellStart"/>
      <w:r w:rsidRPr="002B2DC1">
        <w:rPr>
          <w:rFonts w:ascii="Times New Roman" w:hAnsi="Times New Roman" w:cs="Times New Roman"/>
          <w:b/>
          <w:lang w:val="en-GB"/>
        </w:rPr>
        <w:t>Opis</w:t>
      </w:r>
      <w:proofErr w:type="spellEnd"/>
      <w:r w:rsidRPr="002B2DC1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B2DC1">
        <w:rPr>
          <w:rFonts w:ascii="Times New Roman" w:hAnsi="Times New Roman" w:cs="Times New Roman"/>
          <w:b/>
          <w:lang w:val="en-GB"/>
        </w:rPr>
        <w:t>projektu</w:t>
      </w:r>
      <w:proofErr w:type="spellEnd"/>
      <w:r w:rsidRPr="002B2DC1">
        <w:rPr>
          <w:rFonts w:ascii="Times New Roman" w:hAnsi="Times New Roman" w:cs="Times New Roman"/>
          <w:b/>
          <w:lang w:val="en-GB"/>
        </w:rPr>
        <w:t xml:space="preserve"> </w:t>
      </w:r>
    </w:p>
    <w:p w14:paraId="3AE13AE8" w14:textId="59D37573" w:rsidR="00D6554C" w:rsidRPr="002B2DC1" w:rsidRDefault="00D6554C" w:rsidP="00D6554C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Cel naukowy projektu (</w:t>
      </w:r>
      <w:r w:rsidRPr="002B2DC1">
        <w:rPr>
          <w:rFonts w:ascii="Times New Roman" w:hAnsi="Times New Roman" w:cs="Times New Roman"/>
          <w:i/>
          <w:sz w:val="18"/>
          <w:szCs w:val="18"/>
        </w:rPr>
        <w:t>problem naukowy jaki wnioskodawca podejmuje się rozwiązać, stawiane pytania lub hipotezy badawcze</w:t>
      </w:r>
      <w:r w:rsidRPr="002B2DC1">
        <w:rPr>
          <w:rFonts w:ascii="Times New Roman" w:hAnsi="Times New Roman" w:cs="Times New Roman"/>
        </w:rPr>
        <w:t>).</w:t>
      </w:r>
    </w:p>
    <w:p w14:paraId="204DA275" w14:textId="77777777" w:rsidR="002D1789" w:rsidRPr="002B2DC1" w:rsidRDefault="002D1789" w:rsidP="002D1789">
      <w:pPr>
        <w:pStyle w:val="Akapitzlist"/>
        <w:jc w:val="left"/>
        <w:rPr>
          <w:rFonts w:ascii="Times New Roman" w:hAnsi="Times New Roman" w:cs="Times New Roman"/>
        </w:rPr>
      </w:pPr>
    </w:p>
    <w:p w14:paraId="3B0AA4C2" w14:textId="74E714D3" w:rsidR="00577498" w:rsidRPr="002B2DC1" w:rsidRDefault="0000221A" w:rsidP="007747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zgodności projektu z wybranymi obszarami specjalizacji zdefiniowanymi </w:t>
      </w:r>
      <w:r w:rsidR="009D63C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="00577498" w:rsidRPr="002B2DC1">
        <w:rPr>
          <w:rFonts w:ascii="Times New Roman" w:hAnsi="Times New Roman" w:cs="Times New Roman"/>
        </w:rPr>
        <w:t>„Strateg</w:t>
      </w:r>
      <w:r>
        <w:rPr>
          <w:rFonts w:ascii="Times New Roman" w:hAnsi="Times New Roman" w:cs="Times New Roman"/>
        </w:rPr>
        <w:t>ii</w:t>
      </w:r>
      <w:r w:rsidR="00577498" w:rsidRPr="002B2DC1">
        <w:rPr>
          <w:rFonts w:ascii="Times New Roman" w:hAnsi="Times New Roman" w:cs="Times New Roman"/>
        </w:rPr>
        <w:t xml:space="preserve"> rozwoju Politechniki Koszalińskiej do 203</w:t>
      </w:r>
      <w:r w:rsidR="00A63AE2">
        <w:rPr>
          <w:rFonts w:ascii="Times New Roman" w:hAnsi="Times New Roman" w:cs="Times New Roman"/>
        </w:rPr>
        <w:t>0</w:t>
      </w:r>
      <w:r w:rsidR="00577498" w:rsidRPr="002B2DC1">
        <w:rPr>
          <w:rFonts w:ascii="Times New Roman" w:hAnsi="Times New Roman" w:cs="Times New Roman"/>
        </w:rPr>
        <w:t xml:space="preserve"> roku”: a) innowacje społeczne, gospodarcze i technologiczne, b) inteligentne społeczeństwo i gospodarka, c) automatyzacja </w:t>
      </w:r>
      <w:r w:rsidR="009D63C6">
        <w:rPr>
          <w:rFonts w:ascii="Times New Roman" w:hAnsi="Times New Roman" w:cs="Times New Roman"/>
        </w:rPr>
        <w:br/>
      </w:r>
      <w:r w:rsidR="00577498" w:rsidRPr="002B2DC1">
        <w:rPr>
          <w:rFonts w:ascii="Times New Roman" w:hAnsi="Times New Roman" w:cs="Times New Roman"/>
        </w:rPr>
        <w:t>i cyfryzacja procesów, przemysł przyszłości</w:t>
      </w:r>
      <w:r w:rsidR="007B61FE" w:rsidRPr="002B2D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B61FE" w:rsidRPr="002B2DC1">
        <w:rPr>
          <w:rFonts w:ascii="Times New Roman" w:hAnsi="Times New Roman" w:cs="Times New Roman"/>
        </w:rPr>
        <w:t>d) o</w:t>
      </w:r>
      <w:r w:rsidR="00577498" w:rsidRPr="002B2DC1">
        <w:rPr>
          <w:rFonts w:ascii="Times New Roman" w:hAnsi="Times New Roman" w:cs="Times New Roman"/>
        </w:rPr>
        <w:t>chrona klimatu</w:t>
      </w:r>
      <w:r w:rsidR="007B61FE" w:rsidRPr="002B2DC1">
        <w:rPr>
          <w:rFonts w:ascii="Times New Roman" w:hAnsi="Times New Roman" w:cs="Times New Roman"/>
        </w:rPr>
        <w:t xml:space="preserve">, </w:t>
      </w:r>
      <w:proofErr w:type="spellStart"/>
      <w:r w:rsidR="007B61FE" w:rsidRPr="002B2DC1">
        <w:rPr>
          <w:rFonts w:ascii="Times New Roman" w:hAnsi="Times New Roman" w:cs="Times New Roman"/>
        </w:rPr>
        <w:t>b</w:t>
      </w:r>
      <w:r w:rsidR="00577498" w:rsidRPr="002B2DC1">
        <w:rPr>
          <w:rFonts w:ascii="Times New Roman" w:hAnsi="Times New Roman" w:cs="Times New Roman"/>
        </w:rPr>
        <w:t>iogospodarka</w:t>
      </w:r>
      <w:proofErr w:type="spellEnd"/>
      <w:r w:rsidR="00577498" w:rsidRPr="002B2DC1">
        <w:rPr>
          <w:rFonts w:ascii="Times New Roman" w:hAnsi="Times New Roman" w:cs="Times New Roman"/>
        </w:rPr>
        <w:t xml:space="preserve"> obiegu zamkniętego</w:t>
      </w:r>
      <w:r w:rsidR="0077478F" w:rsidRPr="002B2DC1">
        <w:rPr>
          <w:rFonts w:ascii="Times New Roman" w:hAnsi="Times New Roman" w:cs="Times New Roman"/>
        </w:rPr>
        <w:t>, nowoczesna energetyka niekonwencjonalna</w:t>
      </w:r>
      <w:r w:rsidR="002D1789" w:rsidRPr="002B2DC1">
        <w:rPr>
          <w:rFonts w:ascii="Times New Roman" w:hAnsi="Times New Roman" w:cs="Times New Roman"/>
        </w:rPr>
        <w:t>.</w:t>
      </w:r>
    </w:p>
    <w:p w14:paraId="453684FF" w14:textId="5D5E28A3" w:rsidR="007B61FE" w:rsidRPr="002B2DC1" w:rsidRDefault="007B61FE" w:rsidP="007B61FE">
      <w:pPr>
        <w:pStyle w:val="Akapitzlist"/>
        <w:jc w:val="left"/>
        <w:rPr>
          <w:rFonts w:ascii="Times New Roman" w:hAnsi="Times New Roman" w:cs="Times New Roman"/>
          <w:i/>
          <w:sz w:val="16"/>
          <w:szCs w:val="16"/>
        </w:rPr>
      </w:pPr>
      <w:r w:rsidRPr="002B2DC1">
        <w:rPr>
          <w:rFonts w:ascii="Times New Roman" w:hAnsi="Times New Roman" w:cs="Times New Roman"/>
          <w:i/>
          <w:sz w:val="16"/>
          <w:szCs w:val="16"/>
        </w:rPr>
        <w:t>(podkreśl właściwe)</w:t>
      </w:r>
    </w:p>
    <w:p w14:paraId="0049CFA8" w14:textId="77777777" w:rsidR="002D1789" w:rsidRPr="002B2DC1" w:rsidRDefault="002D1789" w:rsidP="007B61FE">
      <w:pPr>
        <w:pStyle w:val="Akapitzlist"/>
        <w:jc w:val="left"/>
        <w:rPr>
          <w:rFonts w:ascii="Times New Roman" w:hAnsi="Times New Roman" w:cs="Times New Roman"/>
          <w:i/>
          <w:sz w:val="16"/>
          <w:szCs w:val="16"/>
        </w:rPr>
      </w:pPr>
    </w:p>
    <w:p w14:paraId="6D9DAC5F" w14:textId="2AB01CBA" w:rsidR="00D6554C" w:rsidRPr="002B2DC1" w:rsidRDefault="00D6554C" w:rsidP="00D6554C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lastRenderedPageBreak/>
        <w:t>Uzasadnienie podjęcia problemu badawczego</w:t>
      </w:r>
      <w:r w:rsidR="00447A12" w:rsidRPr="002B2DC1">
        <w:rPr>
          <w:rFonts w:ascii="Times New Roman" w:hAnsi="Times New Roman" w:cs="Times New Roman"/>
        </w:rPr>
        <w:t>.</w:t>
      </w:r>
    </w:p>
    <w:p w14:paraId="414AC3FE" w14:textId="77777777" w:rsidR="002D1789" w:rsidRPr="002B2DC1" w:rsidRDefault="002D1789" w:rsidP="002D1789">
      <w:pPr>
        <w:pStyle w:val="Akapitzlist"/>
        <w:jc w:val="left"/>
        <w:rPr>
          <w:rFonts w:ascii="Times New Roman" w:hAnsi="Times New Roman" w:cs="Times New Roman"/>
        </w:rPr>
      </w:pPr>
    </w:p>
    <w:p w14:paraId="54EAAD66" w14:textId="6C4DC6E1" w:rsidR="00D6554C" w:rsidRPr="002B2DC1" w:rsidRDefault="00D6554C" w:rsidP="00D6554C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Uzasadnienie nowatorskiego charakteru badań oraz ich potencjału</w:t>
      </w:r>
      <w:r w:rsidR="00AF3498" w:rsidRPr="002B2DC1">
        <w:rPr>
          <w:rFonts w:ascii="Times New Roman" w:hAnsi="Times New Roman" w:cs="Times New Roman"/>
        </w:rPr>
        <w:t xml:space="preserve"> p</w:t>
      </w:r>
      <w:r w:rsidRPr="002B2DC1">
        <w:rPr>
          <w:rFonts w:ascii="Times New Roman" w:hAnsi="Times New Roman" w:cs="Times New Roman"/>
        </w:rPr>
        <w:t>ublikacyjnego/aplikacyjnego.</w:t>
      </w:r>
    </w:p>
    <w:p w14:paraId="7ED39D3F" w14:textId="77777777" w:rsidR="002D1789" w:rsidRPr="002B2DC1" w:rsidRDefault="002D1789" w:rsidP="002D1789">
      <w:pPr>
        <w:jc w:val="left"/>
        <w:rPr>
          <w:rFonts w:ascii="Times New Roman" w:hAnsi="Times New Roman" w:cs="Times New Roman"/>
        </w:rPr>
      </w:pPr>
    </w:p>
    <w:p w14:paraId="4A0B09AE" w14:textId="6AC49BE6" w:rsidR="00D6554C" w:rsidRPr="002B2DC1" w:rsidRDefault="00D6554C" w:rsidP="00D6554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 xml:space="preserve">Sposób realizacji badań, metody, techniki i narzędzia badawcze, metody analizy </w:t>
      </w:r>
      <w:r w:rsidRPr="002B2DC1">
        <w:rPr>
          <w:rFonts w:ascii="Times New Roman" w:hAnsi="Times New Roman" w:cs="Times New Roman"/>
        </w:rPr>
        <w:br/>
        <w:t xml:space="preserve">i opracowania wyników, urządzenia i aparatura, inne narzędzia wykorzystywane </w:t>
      </w:r>
      <w:r w:rsidRPr="002B2DC1">
        <w:rPr>
          <w:rFonts w:ascii="Times New Roman" w:hAnsi="Times New Roman" w:cs="Times New Roman"/>
        </w:rPr>
        <w:br/>
        <w:t>w badaniach.</w:t>
      </w:r>
    </w:p>
    <w:p w14:paraId="139DB813" w14:textId="77777777" w:rsidR="002D1789" w:rsidRPr="002B2DC1" w:rsidRDefault="002D1789" w:rsidP="002D1789">
      <w:pPr>
        <w:jc w:val="both"/>
        <w:rPr>
          <w:rFonts w:ascii="Times New Roman" w:hAnsi="Times New Roman" w:cs="Times New Roman"/>
        </w:rPr>
      </w:pPr>
    </w:p>
    <w:p w14:paraId="247F3A12" w14:textId="77777777" w:rsidR="00D6554C" w:rsidRPr="002B2DC1" w:rsidRDefault="00D6554C" w:rsidP="00D6554C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Wykaz cytowanej literatury.</w:t>
      </w:r>
    </w:p>
    <w:p w14:paraId="3FE3808F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</w:p>
    <w:p w14:paraId="15C7B462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</w:p>
    <w:p w14:paraId="5413B910" w14:textId="77777777" w:rsidR="00B53F5E" w:rsidRPr="002B2DC1" w:rsidRDefault="00B53F5E" w:rsidP="00D6554C">
      <w:pPr>
        <w:jc w:val="both"/>
        <w:rPr>
          <w:rFonts w:ascii="Times New Roman" w:hAnsi="Times New Roman" w:cs="Times New Roman"/>
          <w:b/>
        </w:rPr>
      </w:pPr>
    </w:p>
    <w:p w14:paraId="295FE38D" w14:textId="79F200C0" w:rsidR="00D6554C" w:rsidRPr="002B2DC1" w:rsidRDefault="00D6554C" w:rsidP="00D6554C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B2DC1">
        <w:rPr>
          <w:rFonts w:ascii="Times New Roman" w:hAnsi="Times New Roman" w:cs="Times New Roman"/>
          <w:b/>
        </w:rPr>
        <w:t>Plan badań</w:t>
      </w:r>
      <w:r w:rsidRPr="002B2DC1">
        <w:rPr>
          <w:rFonts w:ascii="Times New Roman" w:hAnsi="Times New Roman" w:cs="Times New Roman"/>
        </w:rPr>
        <w:t xml:space="preserve"> </w:t>
      </w:r>
      <w:r w:rsidRPr="002B2DC1">
        <w:rPr>
          <w:rFonts w:ascii="Times New Roman" w:hAnsi="Times New Roman" w:cs="Times New Roman"/>
          <w:i/>
          <w:sz w:val="18"/>
          <w:szCs w:val="18"/>
        </w:rPr>
        <w:t>(zakres prac z podziałem na zadania i planowane rezultaty realizacji tych zadań)</w:t>
      </w:r>
    </w:p>
    <w:p w14:paraId="52D5BD65" w14:textId="77777777" w:rsidR="00F23271" w:rsidRPr="002B2DC1" w:rsidRDefault="00F23271" w:rsidP="00D6554C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42"/>
        <w:gridCol w:w="1493"/>
        <w:gridCol w:w="2533"/>
        <w:gridCol w:w="3519"/>
        <w:gridCol w:w="1695"/>
      </w:tblGrid>
      <w:tr w:rsidR="00F23271" w:rsidRPr="002B2DC1" w14:paraId="44B9F3B2" w14:textId="2AC5B8EF" w:rsidTr="002B2DC1">
        <w:trPr>
          <w:trHeight w:val="928"/>
        </w:trPr>
        <w:tc>
          <w:tcPr>
            <w:tcW w:w="542" w:type="dxa"/>
          </w:tcPr>
          <w:p w14:paraId="5C9D42F7" w14:textId="25E0C274" w:rsidR="00F23271" w:rsidRPr="002B2DC1" w:rsidRDefault="00F23271" w:rsidP="00623F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93" w:type="dxa"/>
          </w:tcPr>
          <w:p w14:paraId="52B6D54B" w14:textId="77777777" w:rsidR="00F23271" w:rsidRPr="002B2DC1" w:rsidRDefault="00F23271" w:rsidP="00623F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Okres realizacji</w:t>
            </w:r>
          </w:p>
          <w:p w14:paraId="767F5CD3" w14:textId="5B305505" w:rsidR="00F23271" w:rsidRPr="002B2DC1" w:rsidRDefault="00F23271" w:rsidP="00623F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i/>
                <w:sz w:val="18"/>
                <w:szCs w:val="18"/>
              </w:rPr>
              <w:t>(miesiąc, rok)</w:t>
            </w:r>
          </w:p>
        </w:tc>
        <w:tc>
          <w:tcPr>
            <w:tcW w:w="2533" w:type="dxa"/>
          </w:tcPr>
          <w:p w14:paraId="50B40DEF" w14:textId="77777777" w:rsidR="00F23271" w:rsidRPr="002B2DC1" w:rsidRDefault="00F23271" w:rsidP="00623F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Zadanie</w:t>
            </w:r>
          </w:p>
          <w:p w14:paraId="6EFEEC3E" w14:textId="26877B0B" w:rsidR="00F23271" w:rsidRPr="002B2DC1" w:rsidRDefault="00F23271" w:rsidP="00623F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i/>
                <w:sz w:val="18"/>
                <w:szCs w:val="18"/>
              </w:rPr>
              <w:t>(zakres prac objętych zadaniem)</w:t>
            </w:r>
          </w:p>
        </w:tc>
        <w:tc>
          <w:tcPr>
            <w:tcW w:w="3519" w:type="dxa"/>
            <w:vAlign w:val="center"/>
          </w:tcPr>
          <w:p w14:paraId="36881A15" w14:textId="77777777" w:rsidR="00F23271" w:rsidRPr="002B2DC1" w:rsidRDefault="00F23271" w:rsidP="00623F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 xml:space="preserve">Planowane rezultaty realizacji zadania </w:t>
            </w:r>
          </w:p>
          <w:p w14:paraId="3438BD3F" w14:textId="4C1AA847" w:rsidR="00F23271" w:rsidRPr="002B2DC1" w:rsidRDefault="00F23271" w:rsidP="002D1789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i/>
                <w:sz w:val="18"/>
                <w:szCs w:val="18"/>
              </w:rPr>
              <w:t>(uzyskane wyniki badań/prac projektowych, opracowania</w:t>
            </w:r>
            <w:r w:rsidRPr="002B2DC1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 i analizy, programy komputerowe/kody źródłowe, wnioski patentowe, uzyskane patenty, złożone nowe projekty badawcze, artykuły opublikowane lub przesłane do publikacji ze wskazaniem czasopisma oraz punktacji wg listy </w:t>
            </w:r>
            <w:proofErr w:type="spellStart"/>
            <w:r w:rsidRPr="002B2DC1">
              <w:rPr>
                <w:rFonts w:ascii="Times New Roman" w:hAnsi="Times New Roman" w:cs="Times New Roman"/>
                <w:i/>
                <w:sz w:val="18"/>
                <w:szCs w:val="18"/>
              </w:rPr>
              <w:t>MNiSW</w:t>
            </w:r>
            <w:proofErr w:type="spellEnd"/>
            <w:r w:rsidRPr="002B2DC1">
              <w:rPr>
                <w:rFonts w:ascii="Times New Roman" w:hAnsi="Times New Roman" w:cs="Times New Roman"/>
                <w:i/>
                <w:sz w:val="18"/>
                <w:szCs w:val="18"/>
              </w:rPr>
              <w:t>, inne)</w:t>
            </w:r>
          </w:p>
        </w:tc>
        <w:tc>
          <w:tcPr>
            <w:tcW w:w="1695" w:type="dxa"/>
          </w:tcPr>
          <w:p w14:paraId="7E546E47" w14:textId="3DC00A08" w:rsidR="00F23271" w:rsidRPr="002B2DC1" w:rsidRDefault="00F23271" w:rsidP="00623F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Planowane nakłady (zł)</w:t>
            </w:r>
          </w:p>
        </w:tc>
      </w:tr>
      <w:tr w:rsidR="00F23271" w:rsidRPr="002B2DC1" w14:paraId="67EC2BD3" w14:textId="0817A89C" w:rsidTr="002B2DC1">
        <w:tc>
          <w:tcPr>
            <w:tcW w:w="542" w:type="dxa"/>
          </w:tcPr>
          <w:p w14:paraId="2CC6C02B" w14:textId="77777777" w:rsidR="00F23271" w:rsidRPr="002B2DC1" w:rsidRDefault="00F23271" w:rsidP="00623FCD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  <w:vAlign w:val="center"/>
          </w:tcPr>
          <w:p w14:paraId="28DF4307" w14:textId="3F1C15E4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vAlign w:val="center"/>
          </w:tcPr>
          <w:p w14:paraId="181B3C7C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9" w:type="dxa"/>
          </w:tcPr>
          <w:p w14:paraId="26870CF0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14:paraId="0EAC243E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23271" w:rsidRPr="002B2DC1" w14:paraId="1A617060" w14:textId="7CF72182" w:rsidTr="002B2DC1">
        <w:tc>
          <w:tcPr>
            <w:tcW w:w="542" w:type="dxa"/>
          </w:tcPr>
          <w:p w14:paraId="6A5A2221" w14:textId="77777777" w:rsidR="00F23271" w:rsidRPr="002B2DC1" w:rsidRDefault="00F23271" w:rsidP="00623FCD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dxa"/>
          </w:tcPr>
          <w:p w14:paraId="65789DDA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14:paraId="5F4CA4F7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9" w:type="dxa"/>
          </w:tcPr>
          <w:p w14:paraId="1DFCED89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14:paraId="2FCD60E7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23271" w:rsidRPr="002B2DC1" w14:paraId="1FC64EFE" w14:textId="750B4E50" w:rsidTr="002B2DC1">
        <w:tc>
          <w:tcPr>
            <w:tcW w:w="542" w:type="dxa"/>
          </w:tcPr>
          <w:p w14:paraId="2720C1C8" w14:textId="3D8F5D6B" w:rsidR="00F23271" w:rsidRPr="002B2DC1" w:rsidRDefault="002B2DC1" w:rsidP="0062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</w:tcPr>
          <w:p w14:paraId="2EB6E442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14:paraId="395F8035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9" w:type="dxa"/>
          </w:tcPr>
          <w:p w14:paraId="7F14FF92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14:paraId="4DC84F71" w14:textId="77777777" w:rsidR="00F23271" w:rsidRPr="002B2DC1" w:rsidRDefault="00F23271" w:rsidP="00623FCD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3E2AB15C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06E2E5A0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52AF745F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537E3424" w14:textId="3985786A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  <w:r w:rsidRPr="002B2DC1">
        <w:rPr>
          <w:rFonts w:ascii="Times New Roman" w:hAnsi="Times New Roman" w:cs="Times New Roman"/>
          <w:b/>
        </w:rPr>
        <w:t>Zespół wykonawców projektu – czas pracy w projekcie</w:t>
      </w:r>
    </w:p>
    <w:p w14:paraId="5069559F" w14:textId="77777777" w:rsidR="009830D6" w:rsidRPr="002B2DC1" w:rsidRDefault="009830D6" w:rsidP="00D6554C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544"/>
        <w:gridCol w:w="2995"/>
        <w:gridCol w:w="5954"/>
      </w:tblGrid>
      <w:tr w:rsidR="009830D6" w:rsidRPr="002B2DC1" w14:paraId="1278BF4E" w14:textId="77777777" w:rsidTr="009830D6">
        <w:trPr>
          <w:trHeight w:val="1084"/>
          <w:jc w:val="center"/>
        </w:trPr>
        <w:tc>
          <w:tcPr>
            <w:tcW w:w="544" w:type="dxa"/>
            <w:vMerge w:val="restart"/>
            <w:vAlign w:val="center"/>
          </w:tcPr>
          <w:p w14:paraId="2BA32CA9" w14:textId="665F33F8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L</w:t>
            </w:r>
            <w:r w:rsidR="002B2DC1" w:rsidRPr="002B2DC1">
              <w:rPr>
                <w:rFonts w:ascii="Times New Roman" w:hAnsi="Times New Roman" w:cs="Times New Roman"/>
                <w:b/>
              </w:rPr>
              <w:t>p</w:t>
            </w:r>
            <w:r w:rsidRPr="002B2D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95" w:type="dxa"/>
            <w:vMerge w:val="restart"/>
            <w:vAlign w:val="center"/>
          </w:tcPr>
          <w:p w14:paraId="2DF5123B" w14:textId="77777777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 xml:space="preserve">Pracownik naukowy: imię </w:t>
            </w:r>
            <w:r w:rsidRPr="002B2DC1">
              <w:rPr>
                <w:rFonts w:ascii="Times New Roman" w:hAnsi="Times New Roman" w:cs="Times New Roman"/>
                <w:b/>
              </w:rPr>
              <w:br/>
              <w:t xml:space="preserve">i nazwisko, funkcja </w:t>
            </w:r>
          </w:p>
          <w:p w14:paraId="2DC93C2C" w14:textId="77777777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 xml:space="preserve">w projekcie </w:t>
            </w:r>
          </w:p>
          <w:p w14:paraId="1C163C8D" w14:textId="77777777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i/>
                <w:sz w:val="18"/>
                <w:szCs w:val="18"/>
              </w:rPr>
              <w:t>(kierownik, wykonawca, doktorant)</w:t>
            </w:r>
          </w:p>
        </w:tc>
        <w:tc>
          <w:tcPr>
            <w:tcW w:w="5954" w:type="dxa"/>
            <w:vMerge w:val="restart"/>
            <w:vAlign w:val="center"/>
          </w:tcPr>
          <w:p w14:paraId="1C1DBB86" w14:textId="77777777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 xml:space="preserve">Zakres wykonywanych prac </w:t>
            </w:r>
          </w:p>
          <w:p w14:paraId="3BAFD667" w14:textId="74369C58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30D6" w:rsidRPr="002B2DC1" w14:paraId="186F60F1" w14:textId="77777777" w:rsidTr="009830D6">
        <w:trPr>
          <w:trHeight w:val="269"/>
          <w:jc w:val="center"/>
        </w:trPr>
        <w:tc>
          <w:tcPr>
            <w:tcW w:w="544" w:type="dxa"/>
            <w:vMerge/>
            <w:vAlign w:val="center"/>
          </w:tcPr>
          <w:p w14:paraId="3D4FC0F8" w14:textId="77777777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  <w:vMerge/>
            <w:vAlign w:val="center"/>
          </w:tcPr>
          <w:p w14:paraId="37AAB553" w14:textId="77777777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vMerge/>
            <w:vAlign w:val="center"/>
          </w:tcPr>
          <w:p w14:paraId="2AFAF2B7" w14:textId="77777777" w:rsidR="009830D6" w:rsidRPr="002B2DC1" w:rsidRDefault="009830D6" w:rsidP="007320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30D6" w:rsidRPr="002B2DC1" w14:paraId="178978D3" w14:textId="77777777" w:rsidTr="009830D6">
        <w:trPr>
          <w:jc w:val="center"/>
        </w:trPr>
        <w:tc>
          <w:tcPr>
            <w:tcW w:w="544" w:type="dxa"/>
          </w:tcPr>
          <w:p w14:paraId="03E6C663" w14:textId="77777777" w:rsidR="009830D6" w:rsidRPr="002B2DC1" w:rsidRDefault="009830D6" w:rsidP="007320CD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5" w:type="dxa"/>
          </w:tcPr>
          <w:p w14:paraId="4755665B" w14:textId="3926A1E2" w:rsidR="009830D6" w:rsidRPr="002B2DC1" w:rsidRDefault="009830D6" w:rsidP="0073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2449936" w14:textId="77777777" w:rsidR="009830D6" w:rsidRPr="002B2DC1" w:rsidRDefault="009830D6" w:rsidP="007320C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30D6" w:rsidRPr="002B2DC1" w14:paraId="076E45CA" w14:textId="77777777" w:rsidTr="009830D6">
        <w:trPr>
          <w:jc w:val="center"/>
        </w:trPr>
        <w:tc>
          <w:tcPr>
            <w:tcW w:w="544" w:type="dxa"/>
          </w:tcPr>
          <w:p w14:paraId="0FECEDF4" w14:textId="77777777" w:rsidR="009830D6" w:rsidRPr="002B2DC1" w:rsidRDefault="009830D6" w:rsidP="007320CD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5" w:type="dxa"/>
          </w:tcPr>
          <w:p w14:paraId="0F715F11" w14:textId="1A1D1BEB" w:rsidR="009830D6" w:rsidRPr="002B2DC1" w:rsidRDefault="009830D6" w:rsidP="0073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B58D636" w14:textId="77777777" w:rsidR="009830D6" w:rsidRPr="002B2DC1" w:rsidRDefault="009830D6" w:rsidP="007320C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830D6" w:rsidRPr="002B2DC1" w14:paraId="048D004E" w14:textId="77777777" w:rsidTr="009830D6">
        <w:trPr>
          <w:jc w:val="center"/>
        </w:trPr>
        <w:tc>
          <w:tcPr>
            <w:tcW w:w="544" w:type="dxa"/>
          </w:tcPr>
          <w:p w14:paraId="2C77FD59" w14:textId="77777777" w:rsidR="009830D6" w:rsidRPr="002B2DC1" w:rsidRDefault="009830D6" w:rsidP="007320CD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5" w:type="dxa"/>
          </w:tcPr>
          <w:p w14:paraId="123F0432" w14:textId="69C4BE6A" w:rsidR="009830D6" w:rsidRPr="002B2DC1" w:rsidRDefault="009830D6" w:rsidP="0073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690A2DF" w14:textId="77777777" w:rsidR="009830D6" w:rsidRPr="002B2DC1" w:rsidRDefault="009830D6" w:rsidP="007320C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572C0CF" w14:textId="77777777" w:rsidR="00A752C2" w:rsidRPr="002B2DC1" w:rsidRDefault="00A752C2">
      <w:pPr>
        <w:rPr>
          <w:rFonts w:ascii="Times New Roman" w:hAnsi="Times New Roman" w:cs="Times New Roman"/>
        </w:rPr>
      </w:pPr>
    </w:p>
    <w:p w14:paraId="503FD821" w14:textId="77777777" w:rsidR="00B53F5E" w:rsidRPr="002B2DC1" w:rsidRDefault="00B53F5E" w:rsidP="00D6554C">
      <w:pPr>
        <w:jc w:val="left"/>
        <w:rPr>
          <w:rFonts w:ascii="Times New Roman" w:hAnsi="Times New Roman" w:cs="Times New Roman"/>
          <w:b/>
        </w:rPr>
      </w:pPr>
    </w:p>
    <w:p w14:paraId="60D9B3A3" w14:textId="77777777" w:rsidR="00B53F5E" w:rsidRPr="002B2DC1" w:rsidRDefault="00B53F5E" w:rsidP="00D6554C">
      <w:pPr>
        <w:jc w:val="left"/>
        <w:rPr>
          <w:rFonts w:ascii="Times New Roman" w:hAnsi="Times New Roman" w:cs="Times New Roman"/>
          <w:b/>
        </w:rPr>
      </w:pPr>
    </w:p>
    <w:p w14:paraId="50D0C56A" w14:textId="77777777" w:rsidR="00B53F5E" w:rsidRPr="002B2DC1" w:rsidRDefault="00B53F5E" w:rsidP="00D6554C">
      <w:pPr>
        <w:jc w:val="left"/>
        <w:rPr>
          <w:rFonts w:ascii="Times New Roman" w:hAnsi="Times New Roman" w:cs="Times New Roman"/>
          <w:b/>
        </w:rPr>
      </w:pPr>
    </w:p>
    <w:p w14:paraId="4C232ADC" w14:textId="743247CD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  <w:r w:rsidRPr="002B2DC1">
        <w:rPr>
          <w:rFonts w:ascii="Times New Roman" w:hAnsi="Times New Roman" w:cs="Times New Roman"/>
          <w:b/>
        </w:rPr>
        <w:t xml:space="preserve">Kosztorys projektu </w:t>
      </w:r>
    </w:p>
    <w:p w14:paraId="5E10B361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4336"/>
        <w:gridCol w:w="1527"/>
        <w:gridCol w:w="1450"/>
      </w:tblGrid>
      <w:tr w:rsidR="00CA631F" w:rsidRPr="002B2DC1" w14:paraId="62D2A106" w14:textId="77777777" w:rsidTr="002B2DC1">
        <w:trPr>
          <w:trHeight w:val="122"/>
          <w:jc w:val="center"/>
        </w:trPr>
        <w:tc>
          <w:tcPr>
            <w:tcW w:w="5964" w:type="dxa"/>
            <w:gridSpan w:val="2"/>
            <w:vMerge w:val="restart"/>
            <w:vAlign w:val="center"/>
          </w:tcPr>
          <w:p w14:paraId="3AF70FA3" w14:textId="6D59AADA" w:rsidR="00CA631F" w:rsidRPr="002B2DC1" w:rsidRDefault="00CA631F" w:rsidP="002B2DC1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Rodzaj kosztów</w:t>
            </w:r>
          </w:p>
        </w:tc>
        <w:tc>
          <w:tcPr>
            <w:tcW w:w="2977" w:type="dxa"/>
            <w:gridSpan w:val="2"/>
            <w:vAlign w:val="center"/>
          </w:tcPr>
          <w:p w14:paraId="331FB795" w14:textId="77777777" w:rsidR="00CA631F" w:rsidRPr="002B2DC1" w:rsidRDefault="00CA631F" w:rsidP="00EC0EA0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Budżet w roku</w:t>
            </w:r>
          </w:p>
        </w:tc>
      </w:tr>
      <w:tr w:rsidR="00CA631F" w:rsidRPr="002B2DC1" w14:paraId="2CB2DC0E" w14:textId="77777777" w:rsidTr="00330F80">
        <w:trPr>
          <w:jc w:val="center"/>
        </w:trPr>
        <w:tc>
          <w:tcPr>
            <w:tcW w:w="5964" w:type="dxa"/>
            <w:gridSpan w:val="2"/>
            <w:vMerge/>
          </w:tcPr>
          <w:p w14:paraId="45785179" w14:textId="77777777" w:rsidR="00CA631F" w:rsidRPr="002B2DC1" w:rsidRDefault="00CA631F" w:rsidP="00EC0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  <w:vAlign w:val="center"/>
          </w:tcPr>
          <w:p w14:paraId="33DA772F" w14:textId="77777777" w:rsidR="00CA631F" w:rsidRPr="002B2DC1" w:rsidRDefault="00CA631F" w:rsidP="00EC0EA0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20…</w:t>
            </w:r>
          </w:p>
        </w:tc>
        <w:tc>
          <w:tcPr>
            <w:tcW w:w="1450" w:type="dxa"/>
            <w:vAlign w:val="center"/>
          </w:tcPr>
          <w:p w14:paraId="5F1B12F3" w14:textId="77777777" w:rsidR="00CA631F" w:rsidRPr="002B2DC1" w:rsidRDefault="00CA631F" w:rsidP="00EC0EA0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20…</w:t>
            </w:r>
          </w:p>
        </w:tc>
      </w:tr>
      <w:tr w:rsidR="00330F80" w:rsidRPr="002B2DC1" w14:paraId="5EF92B1E" w14:textId="77777777" w:rsidTr="00330F80">
        <w:trPr>
          <w:jc w:val="center"/>
        </w:trPr>
        <w:tc>
          <w:tcPr>
            <w:tcW w:w="1628" w:type="dxa"/>
            <w:vMerge w:val="restart"/>
            <w:vAlign w:val="center"/>
          </w:tcPr>
          <w:p w14:paraId="64B0CE84" w14:textId="7FD85CEC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Zapotrzebowania</w:t>
            </w:r>
          </w:p>
        </w:tc>
        <w:tc>
          <w:tcPr>
            <w:tcW w:w="4336" w:type="dxa"/>
            <w:vAlign w:val="center"/>
          </w:tcPr>
          <w:p w14:paraId="6DEF7817" w14:textId="1BBE310A" w:rsidR="00330F80" w:rsidRPr="002B2DC1" w:rsidRDefault="00330F80" w:rsidP="00330F80">
            <w:pPr>
              <w:jc w:val="left"/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1527" w:type="dxa"/>
          </w:tcPr>
          <w:p w14:paraId="16DEF7E7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2D921FA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</w:tr>
      <w:tr w:rsidR="00330F80" w:rsidRPr="002B2DC1" w14:paraId="256CA8EB" w14:textId="77777777" w:rsidTr="00330F80">
        <w:trPr>
          <w:jc w:val="center"/>
        </w:trPr>
        <w:tc>
          <w:tcPr>
            <w:tcW w:w="1628" w:type="dxa"/>
            <w:vMerge/>
            <w:vAlign w:val="center"/>
          </w:tcPr>
          <w:p w14:paraId="17F7F9B1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vAlign w:val="center"/>
          </w:tcPr>
          <w:p w14:paraId="1F32B2FA" w14:textId="4CEDFC9A" w:rsidR="00330F80" w:rsidRPr="002B2DC1" w:rsidRDefault="00330F80" w:rsidP="00330F80">
            <w:pPr>
              <w:jc w:val="left"/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Opłaty konferencyjne</w:t>
            </w:r>
          </w:p>
        </w:tc>
        <w:tc>
          <w:tcPr>
            <w:tcW w:w="1527" w:type="dxa"/>
          </w:tcPr>
          <w:p w14:paraId="7708D2B8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2888DC00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</w:tr>
      <w:tr w:rsidR="00330F80" w:rsidRPr="002B2DC1" w14:paraId="494A1F29" w14:textId="77777777" w:rsidTr="00330F80">
        <w:trPr>
          <w:jc w:val="center"/>
        </w:trPr>
        <w:tc>
          <w:tcPr>
            <w:tcW w:w="1628" w:type="dxa"/>
            <w:vMerge/>
            <w:vAlign w:val="center"/>
          </w:tcPr>
          <w:p w14:paraId="54990CB2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vAlign w:val="center"/>
          </w:tcPr>
          <w:p w14:paraId="0E88F3E4" w14:textId="6A24A780" w:rsidR="00330F80" w:rsidRPr="002B2DC1" w:rsidRDefault="00330F80" w:rsidP="00330F80">
            <w:pPr>
              <w:jc w:val="left"/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1527" w:type="dxa"/>
          </w:tcPr>
          <w:p w14:paraId="37012288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419697CB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</w:tr>
      <w:tr w:rsidR="00330F80" w:rsidRPr="002B2DC1" w14:paraId="034750A7" w14:textId="77777777" w:rsidTr="00330F80">
        <w:trPr>
          <w:jc w:val="center"/>
        </w:trPr>
        <w:tc>
          <w:tcPr>
            <w:tcW w:w="1628" w:type="dxa"/>
            <w:vMerge/>
            <w:vAlign w:val="center"/>
          </w:tcPr>
          <w:p w14:paraId="3B9A4E9F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vAlign w:val="center"/>
          </w:tcPr>
          <w:p w14:paraId="29C704BA" w14:textId="38D341B0" w:rsidR="00330F80" w:rsidRPr="002B2DC1" w:rsidRDefault="00330F80" w:rsidP="00330F80">
            <w:pPr>
              <w:jc w:val="left"/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 xml:space="preserve">Inne koszty, środki trwałe, wartości niematerialne i prawne o jednostkowej wartości początkowej </w:t>
            </w:r>
            <w:r w:rsidRPr="002B2DC1">
              <w:rPr>
                <w:rFonts w:ascii="Times New Roman" w:hAnsi="Times New Roman" w:cs="Times New Roman"/>
                <w:b/>
              </w:rPr>
              <w:t>poniżej 10 tys</w:t>
            </w:r>
            <w:r w:rsidRPr="002B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14:paraId="530D1AAD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38C54726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</w:tr>
      <w:tr w:rsidR="00330F80" w:rsidRPr="002B2DC1" w14:paraId="31AD4B8C" w14:textId="77777777" w:rsidTr="00330F80">
        <w:trPr>
          <w:jc w:val="center"/>
        </w:trPr>
        <w:tc>
          <w:tcPr>
            <w:tcW w:w="1628" w:type="dxa"/>
            <w:vAlign w:val="center"/>
          </w:tcPr>
          <w:p w14:paraId="61EDD3F5" w14:textId="6C651673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lastRenderedPageBreak/>
              <w:t>Delegacje</w:t>
            </w:r>
          </w:p>
        </w:tc>
        <w:tc>
          <w:tcPr>
            <w:tcW w:w="4336" w:type="dxa"/>
          </w:tcPr>
          <w:p w14:paraId="7BE94E2C" w14:textId="5E42A765" w:rsidR="00330F80" w:rsidRPr="002B2DC1" w:rsidRDefault="00330F80" w:rsidP="00330F80">
            <w:pPr>
              <w:jc w:val="left"/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Podróże służbowe</w:t>
            </w:r>
          </w:p>
        </w:tc>
        <w:tc>
          <w:tcPr>
            <w:tcW w:w="1527" w:type="dxa"/>
          </w:tcPr>
          <w:p w14:paraId="4068DB9B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11BD9943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</w:tr>
      <w:tr w:rsidR="00330F80" w:rsidRPr="002B2DC1" w14:paraId="0FF1C292" w14:textId="77777777" w:rsidTr="00330F80">
        <w:trPr>
          <w:jc w:val="center"/>
        </w:trPr>
        <w:tc>
          <w:tcPr>
            <w:tcW w:w="1628" w:type="dxa"/>
            <w:vAlign w:val="center"/>
          </w:tcPr>
          <w:p w14:paraId="60381A24" w14:textId="15EE6224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>Środki trwałe</w:t>
            </w:r>
          </w:p>
        </w:tc>
        <w:tc>
          <w:tcPr>
            <w:tcW w:w="4336" w:type="dxa"/>
            <w:vAlign w:val="center"/>
          </w:tcPr>
          <w:p w14:paraId="634FC093" w14:textId="6F33BCF8" w:rsidR="00330F80" w:rsidRPr="002B2DC1" w:rsidRDefault="00330F80" w:rsidP="00330F80">
            <w:pPr>
              <w:jc w:val="left"/>
              <w:rPr>
                <w:rFonts w:ascii="Times New Roman" w:hAnsi="Times New Roman" w:cs="Times New Roman"/>
              </w:rPr>
            </w:pPr>
            <w:r w:rsidRPr="002B2DC1">
              <w:rPr>
                <w:rFonts w:ascii="Times New Roman" w:hAnsi="Times New Roman" w:cs="Times New Roman"/>
              </w:rPr>
              <w:t xml:space="preserve">środki trwałe, wartości niematerialne i prawne o jednostkowej wartości początkowej </w:t>
            </w:r>
            <w:r w:rsidRPr="002B2DC1">
              <w:rPr>
                <w:rFonts w:ascii="Times New Roman" w:hAnsi="Times New Roman" w:cs="Times New Roman"/>
                <w:b/>
              </w:rPr>
              <w:t>powyżej 10 tys</w:t>
            </w:r>
            <w:r w:rsidRPr="002B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14:paraId="059BBE05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42D56789" w14:textId="77777777" w:rsidR="00330F80" w:rsidRPr="002B2DC1" w:rsidRDefault="00330F80" w:rsidP="00330F80">
            <w:pPr>
              <w:rPr>
                <w:rFonts w:ascii="Times New Roman" w:hAnsi="Times New Roman" w:cs="Times New Roman"/>
              </w:rPr>
            </w:pPr>
          </w:p>
        </w:tc>
      </w:tr>
      <w:tr w:rsidR="00CA631F" w:rsidRPr="002B2DC1" w14:paraId="775E629C" w14:textId="77777777" w:rsidTr="00330F80">
        <w:trPr>
          <w:jc w:val="center"/>
        </w:trPr>
        <w:tc>
          <w:tcPr>
            <w:tcW w:w="5964" w:type="dxa"/>
            <w:gridSpan w:val="2"/>
          </w:tcPr>
          <w:p w14:paraId="48C21FAC" w14:textId="77777777" w:rsidR="00CA631F" w:rsidRPr="002B2DC1" w:rsidRDefault="00CA631F" w:rsidP="00EC0EA0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527" w:type="dxa"/>
          </w:tcPr>
          <w:p w14:paraId="5A45F202" w14:textId="77777777" w:rsidR="00CA631F" w:rsidRPr="002B2DC1" w:rsidRDefault="00CA631F" w:rsidP="00EC0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14:paraId="48621F7A" w14:textId="77777777" w:rsidR="00CA631F" w:rsidRPr="002B2DC1" w:rsidRDefault="00CA631F" w:rsidP="00EC0E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8002BF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40802CB4" w14:textId="445C0D73" w:rsidR="00D6554C" w:rsidRPr="002B2DC1" w:rsidRDefault="00D6554C">
      <w:pPr>
        <w:rPr>
          <w:rFonts w:ascii="Times New Roman" w:hAnsi="Times New Roman" w:cs="Times New Roman"/>
        </w:rPr>
      </w:pPr>
    </w:p>
    <w:p w14:paraId="4B81A82A" w14:textId="31DDA1CD" w:rsidR="00D6554C" w:rsidRPr="002B2DC1" w:rsidRDefault="00D6554C" w:rsidP="00D6554C">
      <w:pPr>
        <w:jc w:val="left"/>
        <w:rPr>
          <w:rFonts w:ascii="Times New Roman" w:hAnsi="Times New Roman" w:cs="Times New Roman"/>
          <w:i/>
        </w:rPr>
      </w:pPr>
      <w:r w:rsidRPr="002B2DC1">
        <w:rPr>
          <w:rFonts w:ascii="Times New Roman" w:hAnsi="Times New Roman" w:cs="Times New Roman"/>
          <w:b/>
        </w:rPr>
        <w:t xml:space="preserve">Specyfikacja planowanych wydatków </w:t>
      </w:r>
      <w:r w:rsidR="00E17FA5" w:rsidRPr="002B2DC1">
        <w:rPr>
          <w:rFonts w:ascii="Times New Roman" w:hAnsi="Times New Roman" w:cs="Times New Roman"/>
          <w:b/>
        </w:rPr>
        <w:t>wraz z</w:t>
      </w:r>
      <w:r w:rsidRPr="002B2DC1">
        <w:rPr>
          <w:rFonts w:ascii="Times New Roman" w:hAnsi="Times New Roman" w:cs="Times New Roman"/>
          <w:b/>
        </w:rPr>
        <w:t xml:space="preserve"> uzasadnienie</w:t>
      </w:r>
      <w:r w:rsidR="00E17FA5" w:rsidRPr="002B2DC1">
        <w:rPr>
          <w:rFonts w:ascii="Times New Roman" w:hAnsi="Times New Roman" w:cs="Times New Roman"/>
          <w:b/>
        </w:rPr>
        <w:t>m:</w:t>
      </w:r>
    </w:p>
    <w:p w14:paraId="481D3723" w14:textId="77777777" w:rsidR="00D6554C" w:rsidRPr="002B2DC1" w:rsidRDefault="00D6554C" w:rsidP="00D6554C">
      <w:pPr>
        <w:jc w:val="left"/>
        <w:rPr>
          <w:rFonts w:ascii="Times New Roman" w:hAnsi="Times New Roman" w:cs="Times New Roman"/>
          <w:b/>
        </w:rPr>
      </w:pPr>
    </w:p>
    <w:p w14:paraId="23D9186D" w14:textId="3496B3A9" w:rsidR="00D6554C" w:rsidRPr="002B2DC1" w:rsidRDefault="00D6554C" w:rsidP="00D6554C">
      <w:pPr>
        <w:pStyle w:val="Akapitzlist"/>
        <w:numPr>
          <w:ilvl w:val="0"/>
          <w:numId w:val="4"/>
        </w:numPr>
        <w:ind w:left="720"/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Materiały:</w:t>
      </w:r>
    </w:p>
    <w:p w14:paraId="5A8AD7DA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</w:p>
    <w:p w14:paraId="1B87A043" w14:textId="2FE8B5AC" w:rsidR="00D6554C" w:rsidRPr="002B2DC1" w:rsidRDefault="00330F80" w:rsidP="00D6554C">
      <w:pPr>
        <w:pStyle w:val="Akapitzlist"/>
        <w:numPr>
          <w:ilvl w:val="0"/>
          <w:numId w:val="4"/>
        </w:numPr>
        <w:ind w:left="720"/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Podróże służbowe</w:t>
      </w:r>
      <w:r w:rsidR="00D6554C" w:rsidRPr="002B2DC1">
        <w:rPr>
          <w:rFonts w:ascii="Times New Roman" w:hAnsi="Times New Roman" w:cs="Times New Roman"/>
        </w:rPr>
        <w:t>:</w:t>
      </w:r>
    </w:p>
    <w:p w14:paraId="3398F0B6" w14:textId="77777777" w:rsidR="00E17FA5" w:rsidRPr="002B2DC1" w:rsidRDefault="00E17FA5" w:rsidP="00E17FA5">
      <w:pPr>
        <w:pStyle w:val="Akapitzlist"/>
        <w:rPr>
          <w:rFonts w:ascii="Times New Roman" w:hAnsi="Times New Roman" w:cs="Times New Roman"/>
        </w:rPr>
      </w:pPr>
    </w:p>
    <w:p w14:paraId="3D20EFB6" w14:textId="72A76A09" w:rsidR="00E17FA5" w:rsidRPr="002B2DC1" w:rsidRDefault="00330F80" w:rsidP="00D6554C">
      <w:pPr>
        <w:pStyle w:val="Akapitzlist"/>
        <w:numPr>
          <w:ilvl w:val="0"/>
          <w:numId w:val="4"/>
        </w:numPr>
        <w:ind w:left="720"/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Opłaty konferencyjne</w:t>
      </w:r>
      <w:r w:rsidR="00E17FA5" w:rsidRPr="002B2DC1">
        <w:rPr>
          <w:rFonts w:ascii="Times New Roman" w:hAnsi="Times New Roman" w:cs="Times New Roman"/>
        </w:rPr>
        <w:t>:</w:t>
      </w:r>
    </w:p>
    <w:p w14:paraId="3D1BEA8E" w14:textId="77777777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</w:p>
    <w:p w14:paraId="7302169C" w14:textId="09AE30D2" w:rsidR="00D6554C" w:rsidRPr="002B2DC1" w:rsidRDefault="00D6554C" w:rsidP="00D6554C">
      <w:pPr>
        <w:pStyle w:val="Akapitzlist"/>
        <w:numPr>
          <w:ilvl w:val="0"/>
          <w:numId w:val="4"/>
        </w:numPr>
        <w:ind w:left="720"/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Usługi obce:</w:t>
      </w:r>
    </w:p>
    <w:p w14:paraId="1792E406" w14:textId="77777777" w:rsidR="00E17FA5" w:rsidRPr="002B2DC1" w:rsidRDefault="00E17FA5" w:rsidP="00E17FA5">
      <w:pPr>
        <w:pStyle w:val="Akapitzlist"/>
        <w:rPr>
          <w:rFonts w:ascii="Times New Roman" w:hAnsi="Times New Roman" w:cs="Times New Roman"/>
        </w:rPr>
      </w:pPr>
    </w:p>
    <w:p w14:paraId="5BC561ED" w14:textId="1B6D0367" w:rsidR="00D6554C" w:rsidRPr="002B2DC1" w:rsidRDefault="00330F80" w:rsidP="00D6554C">
      <w:pPr>
        <w:pStyle w:val="Akapitzlist"/>
        <w:numPr>
          <w:ilvl w:val="0"/>
          <w:numId w:val="4"/>
        </w:numPr>
        <w:ind w:left="720"/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Inne koszty, środki trwałe, wartości niematerialne i prawne o jednostkowej wartości początkowej poniżej 10 ty</w:t>
      </w:r>
      <w:r w:rsidR="0099315B">
        <w:rPr>
          <w:rFonts w:ascii="Times New Roman" w:hAnsi="Times New Roman" w:cs="Times New Roman"/>
        </w:rPr>
        <w:t>s. zł</w:t>
      </w:r>
      <w:r w:rsidR="00E17FA5" w:rsidRPr="002B2DC1">
        <w:rPr>
          <w:rFonts w:ascii="Times New Roman" w:hAnsi="Times New Roman" w:cs="Times New Roman"/>
        </w:rPr>
        <w:t>:</w:t>
      </w:r>
    </w:p>
    <w:p w14:paraId="506E6C1E" w14:textId="0981A8A0" w:rsidR="00D6554C" w:rsidRPr="002B2DC1" w:rsidRDefault="00D6554C" w:rsidP="00E17FA5">
      <w:pPr>
        <w:ind w:left="360"/>
        <w:jc w:val="left"/>
        <w:rPr>
          <w:rFonts w:ascii="Times New Roman" w:hAnsi="Times New Roman" w:cs="Times New Roman"/>
          <w:i/>
        </w:rPr>
      </w:pPr>
    </w:p>
    <w:p w14:paraId="493344B3" w14:textId="609DC51D" w:rsidR="00D6554C" w:rsidRPr="002B2DC1" w:rsidRDefault="00D6554C" w:rsidP="00D6554C">
      <w:pPr>
        <w:pStyle w:val="Akapitzlist"/>
        <w:numPr>
          <w:ilvl w:val="0"/>
          <w:numId w:val="4"/>
        </w:numPr>
        <w:ind w:left="720"/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>Środki trwałe, wartości niematerialne i prawne o jednostkowej wartości początkowej powyżej 10 ty</w:t>
      </w:r>
      <w:r w:rsidR="0099315B">
        <w:rPr>
          <w:rFonts w:ascii="Times New Roman" w:hAnsi="Times New Roman" w:cs="Times New Roman"/>
        </w:rPr>
        <w:t>s</w:t>
      </w:r>
      <w:r w:rsidRPr="002B2DC1">
        <w:rPr>
          <w:rFonts w:ascii="Times New Roman" w:hAnsi="Times New Roman" w:cs="Times New Roman"/>
        </w:rPr>
        <w:t xml:space="preserve">. zł: </w:t>
      </w:r>
    </w:p>
    <w:p w14:paraId="4EDF7087" w14:textId="77777777" w:rsidR="00D6554C" w:rsidRPr="002B2DC1" w:rsidRDefault="00D6554C" w:rsidP="00D6554C">
      <w:pPr>
        <w:pStyle w:val="Akapitzlist"/>
        <w:rPr>
          <w:rFonts w:ascii="Times New Roman" w:hAnsi="Times New Roman" w:cs="Times New Roman"/>
          <w:b/>
        </w:rPr>
      </w:pPr>
    </w:p>
    <w:p w14:paraId="6CECBB4A" w14:textId="77777777" w:rsidR="00D6554C" w:rsidRPr="002B2DC1" w:rsidRDefault="00D6554C" w:rsidP="00D6554C">
      <w:pPr>
        <w:pStyle w:val="Akapitzlist"/>
        <w:rPr>
          <w:rFonts w:ascii="Times New Roman" w:hAnsi="Times New Roman" w:cs="Times New Roman"/>
          <w:b/>
        </w:rPr>
      </w:pPr>
    </w:p>
    <w:p w14:paraId="50D9F454" w14:textId="18963AF3" w:rsidR="00D6554C" w:rsidRPr="002B2DC1" w:rsidRDefault="00D6554C" w:rsidP="00D6554C">
      <w:pPr>
        <w:jc w:val="left"/>
        <w:rPr>
          <w:rFonts w:ascii="Times New Roman" w:hAnsi="Times New Roman" w:cs="Times New Roman"/>
          <w:i/>
          <w:sz w:val="18"/>
          <w:szCs w:val="18"/>
        </w:rPr>
      </w:pPr>
      <w:r w:rsidRPr="002B2DC1">
        <w:rPr>
          <w:rFonts w:ascii="Times New Roman" w:hAnsi="Times New Roman" w:cs="Times New Roman"/>
          <w:b/>
        </w:rPr>
        <w:t xml:space="preserve">Dorobek naukowy kierownika projektu </w:t>
      </w:r>
      <w:r w:rsidRPr="007D0164">
        <w:rPr>
          <w:rFonts w:ascii="Times New Roman" w:hAnsi="Times New Roman" w:cs="Times New Roman"/>
          <w:i/>
          <w:sz w:val="18"/>
          <w:szCs w:val="18"/>
        </w:rPr>
        <w:t>(za okres 3 lat poprzedzających rok złożenia projektu)</w:t>
      </w:r>
    </w:p>
    <w:p w14:paraId="547F0A77" w14:textId="77777777" w:rsidR="00D6554C" w:rsidRPr="002B2DC1" w:rsidRDefault="00D6554C" w:rsidP="00D6554C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72"/>
        <w:gridCol w:w="2313"/>
        <w:gridCol w:w="2314"/>
      </w:tblGrid>
      <w:tr w:rsidR="00D6554C" w:rsidRPr="002B2DC1" w14:paraId="1C375E9D" w14:textId="77777777" w:rsidTr="007320C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8C149CE" w14:textId="184E5A72" w:rsidR="00D6554C" w:rsidRPr="002B2DC1" w:rsidRDefault="00D6554C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b/>
              </w:rPr>
              <w:t>Lp. /Imię i nazwisko</w:t>
            </w:r>
            <w:r w:rsidRPr="002B2DC1">
              <w:rPr>
                <w:rFonts w:ascii="Times New Roman" w:hAnsi="Times New Roman" w:cs="Times New Roman"/>
              </w:rPr>
              <w:t>,</w:t>
            </w: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 stopień/tytuł naukowy</w:t>
            </w:r>
          </w:p>
        </w:tc>
        <w:tc>
          <w:tcPr>
            <w:tcW w:w="6799" w:type="dxa"/>
            <w:gridSpan w:val="3"/>
            <w:shd w:val="clear" w:color="auto" w:fill="F2F2F2" w:themeFill="background1" w:themeFillShade="F2"/>
            <w:vAlign w:val="center"/>
          </w:tcPr>
          <w:p w14:paraId="1A391DC2" w14:textId="77777777" w:rsidR="00D6554C" w:rsidRPr="002B2DC1" w:rsidRDefault="00D6554C" w:rsidP="00D6554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Jan Kowalski, dr hab./ kierownik</w:t>
            </w:r>
          </w:p>
        </w:tc>
      </w:tr>
      <w:tr w:rsidR="00D6554C" w:rsidRPr="002B2DC1" w14:paraId="11A3205A" w14:textId="77777777" w:rsidTr="007320CD">
        <w:tc>
          <w:tcPr>
            <w:tcW w:w="2263" w:type="dxa"/>
            <w:vAlign w:val="center"/>
          </w:tcPr>
          <w:p w14:paraId="13357D49" w14:textId="77777777" w:rsidR="00D6554C" w:rsidRPr="002B2DC1" w:rsidRDefault="00D6554C" w:rsidP="007320C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DC1">
              <w:rPr>
                <w:rFonts w:ascii="Times New Roman" w:hAnsi="Times New Roman" w:cs="Times New Roman"/>
                <w:b/>
                <w:sz w:val="20"/>
                <w:szCs w:val="20"/>
              </w:rPr>
              <w:t>PUBLIKACJE i PATENTY</w:t>
            </w:r>
          </w:p>
          <w:p w14:paraId="0614219B" w14:textId="77777777" w:rsidR="00D6554C" w:rsidRPr="002B2DC1" w:rsidRDefault="00D6554C" w:rsidP="00732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(artykuły, monografie, patenty, inne dzieła), ł</w:t>
            </w:r>
            <w:r w:rsidRPr="002B2DC1">
              <w:rPr>
                <w:rFonts w:ascii="Times New Roman" w:hAnsi="Times New Roman" w:cs="Times New Roman"/>
                <w:b/>
                <w:sz w:val="18"/>
                <w:szCs w:val="18"/>
              </w:rPr>
              <w:t>ącznie maksymalnie 6 pozycji</w:t>
            </w:r>
          </w:p>
        </w:tc>
        <w:tc>
          <w:tcPr>
            <w:tcW w:w="6799" w:type="dxa"/>
            <w:gridSpan w:val="3"/>
            <w:vAlign w:val="center"/>
          </w:tcPr>
          <w:p w14:paraId="4D59E0BE" w14:textId="77777777" w:rsidR="00D6554C" w:rsidRPr="002B2DC1" w:rsidRDefault="00D6554C" w:rsidP="007320C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Tytuł publikacji, autorzy, czasopismo/wydawnictwo/tom/rok/ strony/ 5-letni </w:t>
            </w:r>
            <w:proofErr w:type="spellStart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impact</w:t>
            </w:r>
            <w:proofErr w:type="spellEnd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factor</w:t>
            </w:r>
            <w:proofErr w:type="spellEnd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 czasopisma/punktacja wg </w:t>
            </w:r>
            <w:proofErr w:type="spellStart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MNiSW</w:t>
            </w:r>
            <w:proofErr w:type="spellEnd"/>
          </w:p>
          <w:p w14:paraId="0C0FC406" w14:textId="77777777" w:rsidR="00D6554C" w:rsidRPr="002B2DC1" w:rsidRDefault="00D6554C" w:rsidP="007320C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1……………………………………..</w:t>
            </w:r>
          </w:p>
          <w:p w14:paraId="53DFDC57" w14:textId="77777777" w:rsidR="00D6554C" w:rsidRPr="002B2DC1" w:rsidRDefault="00D6554C" w:rsidP="007320C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2.………………………………………</w:t>
            </w:r>
          </w:p>
          <w:p w14:paraId="4E14DE5B" w14:textId="77777777" w:rsidR="00D6554C" w:rsidRPr="002B2DC1" w:rsidRDefault="00D6554C" w:rsidP="007320C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4C" w:rsidRPr="002B2DC1" w14:paraId="27F1BBEE" w14:textId="77777777" w:rsidTr="007320CD">
        <w:tc>
          <w:tcPr>
            <w:tcW w:w="2263" w:type="dxa"/>
            <w:vAlign w:val="center"/>
          </w:tcPr>
          <w:p w14:paraId="3A1CE7A0" w14:textId="77777777" w:rsidR="00D6554C" w:rsidRPr="002B2DC1" w:rsidRDefault="00D6554C" w:rsidP="007320C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DC1">
              <w:rPr>
                <w:rFonts w:ascii="Times New Roman" w:hAnsi="Times New Roman" w:cs="Times New Roman"/>
                <w:b/>
                <w:sz w:val="20"/>
                <w:szCs w:val="20"/>
              </w:rPr>
              <w:t>PROJEKTY</w:t>
            </w:r>
          </w:p>
          <w:p w14:paraId="01EEB12E" w14:textId="77777777" w:rsidR="00D6554C" w:rsidRPr="002B2DC1" w:rsidRDefault="00D6554C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(badawcze, projekty na rzecz otoczenia gospodarczego, zakończone lub w realizacji), </w:t>
            </w:r>
            <w:r w:rsidRPr="002B2DC1">
              <w:rPr>
                <w:rFonts w:ascii="Times New Roman" w:hAnsi="Times New Roman" w:cs="Times New Roman"/>
                <w:b/>
                <w:sz w:val="18"/>
                <w:szCs w:val="18"/>
              </w:rPr>
              <w:t>łącznie maksymalnie 3</w:t>
            </w:r>
          </w:p>
        </w:tc>
        <w:tc>
          <w:tcPr>
            <w:tcW w:w="6799" w:type="dxa"/>
            <w:gridSpan w:val="3"/>
            <w:vAlign w:val="center"/>
          </w:tcPr>
          <w:p w14:paraId="3D0FF333" w14:textId="77777777" w:rsidR="00D6554C" w:rsidRPr="002B2DC1" w:rsidRDefault="00D6554C" w:rsidP="007320CD">
            <w:pPr>
              <w:pStyle w:val="Akapitzlist"/>
              <w:numPr>
                <w:ilvl w:val="0"/>
                <w:numId w:val="5"/>
              </w:numPr>
              <w:ind w:left="148" w:hanging="25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Tytuł projektu, ID, instytucja finansująca, okres realizacji, budżet projektu, rola w projekcie</w:t>
            </w:r>
          </w:p>
        </w:tc>
      </w:tr>
      <w:tr w:rsidR="00D6554C" w:rsidRPr="002B2DC1" w14:paraId="39A5F7A6" w14:textId="77777777" w:rsidTr="007320CD">
        <w:tc>
          <w:tcPr>
            <w:tcW w:w="2263" w:type="dxa"/>
            <w:vAlign w:val="center"/>
          </w:tcPr>
          <w:p w14:paraId="7FC3601D" w14:textId="77777777" w:rsidR="00D6554C" w:rsidRPr="002B2DC1" w:rsidRDefault="00D6554C" w:rsidP="0073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INDEKS HIRSH’A/</w:t>
            </w:r>
            <w:r w:rsidRPr="002B2D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LICZBA CYTOWAŃ</w:t>
            </w:r>
          </w:p>
          <w:p w14:paraId="054B43C1" w14:textId="77777777" w:rsidR="00D6554C" w:rsidRPr="002B2DC1" w:rsidRDefault="00D6554C" w:rsidP="007320CD">
            <w:pPr>
              <w:rPr>
                <w:rFonts w:ascii="Times New Roman" w:hAnsi="Times New Roman" w:cs="Times New Roman"/>
                <w:b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(bez </w:t>
            </w:r>
            <w:proofErr w:type="spellStart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autocytowań</w:t>
            </w:r>
            <w:proofErr w:type="spellEnd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 wg Web of Science)</w:t>
            </w:r>
          </w:p>
        </w:tc>
        <w:tc>
          <w:tcPr>
            <w:tcW w:w="2172" w:type="dxa"/>
            <w:vAlign w:val="center"/>
          </w:tcPr>
          <w:p w14:paraId="33730979" w14:textId="4EAAB49D" w:rsidR="00D6554C" w:rsidRPr="002B2DC1" w:rsidRDefault="00D6554C" w:rsidP="00732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5F3F2FF0" w14:textId="77777777" w:rsidR="00D6554C" w:rsidRPr="002B2DC1" w:rsidRDefault="00D6554C" w:rsidP="00732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b/>
              </w:rPr>
              <w:t>Suma punktów za wskazane publikacje,</w:t>
            </w: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 wg wykazu </w:t>
            </w:r>
            <w:proofErr w:type="spellStart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MNiSW</w:t>
            </w:r>
            <w:proofErr w:type="spellEnd"/>
            <w:r w:rsidRPr="002B2DC1">
              <w:rPr>
                <w:rFonts w:ascii="Times New Roman" w:hAnsi="Times New Roman" w:cs="Times New Roman"/>
                <w:sz w:val="18"/>
                <w:szCs w:val="18"/>
              </w:rPr>
              <w:t xml:space="preserve"> aktualnego dla roku wydania publikacji</w:t>
            </w:r>
          </w:p>
        </w:tc>
        <w:tc>
          <w:tcPr>
            <w:tcW w:w="2314" w:type="dxa"/>
            <w:vAlign w:val="center"/>
          </w:tcPr>
          <w:p w14:paraId="161EE0E2" w14:textId="77777777" w:rsidR="00D6554C" w:rsidRPr="002B2DC1" w:rsidRDefault="00D6554C" w:rsidP="00732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DC1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</w:tc>
      </w:tr>
    </w:tbl>
    <w:p w14:paraId="2152BEEF" w14:textId="77777777" w:rsidR="00D6554C" w:rsidRPr="002B2DC1" w:rsidRDefault="00D6554C" w:rsidP="00D6554C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4D54C6E" w14:textId="77777777" w:rsidR="00D6554C" w:rsidRPr="002B2DC1" w:rsidRDefault="00D6554C" w:rsidP="00D6554C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3992C560" w14:textId="77777777" w:rsidR="00D6554C" w:rsidRPr="002B2DC1" w:rsidRDefault="00D6554C" w:rsidP="00D6554C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E73A45F" w14:textId="77777777" w:rsidR="00D6554C" w:rsidRPr="002B2DC1" w:rsidRDefault="00D6554C" w:rsidP="00D6554C">
      <w:pPr>
        <w:jc w:val="left"/>
        <w:rPr>
          <w:rFonts w:ascii="Times New Roman" w:hAnsi="Times New Roman" w:cs="Times New Roman"/>
          <w:sz w:val="18"/>
          <w:szCs w:val="18"/>
        </w:rPr>
      </w:pPr>
      <w:r w:rsidRPr="002B2DC1">
        <w:rPr>
          <w:rFonts w:ascii="Times New Roman" w:hAnsi="Times New Roman" w:cs="Times New Roman"/>
          <w:sz w:val="18"/>
          <w:szCs w:val="18"/>
        </w:rPr>
        <w:tab/>
      </w:r>
      <w:r w:rsidRPr="002B2DC1">
        <w:rPr>
          <w:rFonts w:ascii="Times New Roman" w:hAnsi="Times New Roman" w:cs="Times New Roman"/>
          <w:sz w:val="18"/>
          <w:szCs w:val="18"/>
        </w:rPr>
        <w:tab/>
      </w:r>
      <w:r w:rsidRPr="002B2DC1">
        <w:rPr>
          <w:rFonts w:ascii="Times New Roman" w:hAnsi="Times New Roman" w:cs="Times New Roman"/>
          <w:sz w:val="18"/>
          <w:szCs w:val="18"/>
        </w:rPr>
        <w:tab/>
      </w:r>
      <w:r w:rsidRPr="002B2DC1">
        <w:rPr>
          <w:rFonts w:ascii="Times New Roman" w:hAnsi="Times New Roman" w:cs="Times New Roman"/>
          <w:sz w:val="18"/>
          <w:szCs w:val="18"/>
        </w:rPr>
        <w:tab/>
      </w:r>
      <w:r w:rsidRPr="002B2DC1">
        <w:rPr>
          <w:rFonts w:ascii="Times New Roman" w:hAnsi="Times New Roman" w:cs="Times New Roman"/>
          <w:sz w:val="18"/>
          <w:szCs w:val="18"/>
        </w:rPr>
        <w:tab/>
      </w:r>
    </w:p>
    <w:p w14:paraId="3575D0A4" w14:textId="77777777" w:rsidR="00D6554C" w:rsidRPr="002B2DC1" w:rsidRDefault="00D6554C" w:rsidP="00D6554C">
      <w:pPr>
        <w:ind w:left="4956" w:firstLine="708"/>
        <w:jc w:val="left"/>
        <w:rPr>
          <w:rFonts w:ascii="Times New Roman" w:hAnsi="Times New Roman" w:cs="Times New Roman"/>
        </w:rPr>
      </w:pPr>
    </w:p>
    <w:p w14:paraId="03D1EE6F" w14:textId="29A99C67" w:rsidR="00D6554C" w:rsidRDefault="002B2DC1" w:rsidP="002B2DC1">
      <w:pPr>
        <w:ind w:left="56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6554C" w:rsidRPr="002B2DC1">
        <w:rPr>
          <w:rFonts w:ascii="Times New Roman" w:hAnsi="Times New Roman" w:cs="Times New Roman"/>
        </w:rPr>
        <w:t>Kierownik projektu</w:t>
      </w:r>
    </w:p>
    <w:p w14:paraId="44F427BB" w14:textId="65A50EE4" w:rsidR="002B2DC1" w:rsidRDefault="002B2DC1" w:rsidP="00D6554C">
      <w:pPr>
        <w:ind w:left="4956" w:firstLine="708"/>
        <w:jc w:val="left"/>
        <w:rPr>
          <w:rFonts w:ascii="Times New Roman" w:hAnsi="Times New Roman" w:cs="Times New Roman"/>
        </w:rPr>
      </w:pPr>
    </w:p>
    <w:p w14:paraId="0839387E" w14:textId="1638F053" w:rsidR="002B2DC1" w:rsidRDefault="002B2DC1" w:rsidP="00D6554C">
      <w:pPr>
        <w:ind w:left="4956" w:firstLine="708"/>
        <w:jc w:val="left"/>
        <w:rPr>
          <w:rFonts w:ascii="Times New Roman" w:hAnsi="Times New Roman" w:cs="Times New Roman"/>
        </w:rPr>
      </w:pPr>
    </w:p>
    <w:p w14:paraId="21685C9F" w14:textId="49057BF1" w:rsidR="002B2DC1" w:rsidRPr="002B2DC1" w:rsidRDefault="002B2DC1" w:rsidP="00D6554C">
      <w:pPr>
        <w:ind w:left="495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27B4DD69" w14:textId="6258080A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="002B2DC1">
        <w:rPr>
          <w:rFonts w:ascii="Times New Roman" w:hAnsi="Times New Roman" w:cs="Times New Roman"/>
        </w:rPr>
        <w:tab/>
      </w:r>
      <w:r w:rsidR="002B2DC1" w:rsidRPr="002B2DC1">
        <w:rPr>
          <w:rFonts w:ascii="Times New Roman" w:hAnsi="Times New Roman" w:cs="Times New Roman"/>
        </w:rPr>
        <w:t>Data, podpis</w:t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="002B2DC1">
        <w:rPr>
          <w:rFonts w:ascii="Times New Roman" w:hAnsi="Times New Roman" w:cs="Times New Roman"/>
        </w:rPr>
        <w:tab/>
      </w:r>
      <w:r w:rsidR="002B2DC1">
        <w:rPr>
          <w:rFonts w:ascii="Times New Roman" w:hAnsi="Times New Roman" w:cs="Times New Roman"/>
        </w:rPr>
        <w:tab/>
      </w:r>
      <w:r w:rsidR="002B2DC1">
        <w:rPr>
          <w:rFonts w:ascii="Times New Roman" w:hAnsi="Times New Roman" w:cs="Times New Roman"/>
        </w:rPr>
        <w:tab/>
      </w:r>
    </w:p>
    <w:p w14:paraId="609ECAC0" w14:textId="66394CEF" w:rsidR="00D6554C" w:rsidRPr="002B2DC1" w:rsidRDefault="00D6554C" w:rsidP="00D6554C">
      <w:pPr>
        <w:jc w:val="left"/>
        <w:rPr>
          <w:rFonts w:ascii="Times New Roman" w:hAnsi="Times New Roman" w:cs="Times New Roman"/>
        </w:rPr>
      </w:pP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  <w:r w:rsidRPr="002B2DC1">
        <w:rPr>
          <w:rFonts w:ascii="Times New Roman" w:hAnsi="Times New Roman" w:cs="Times New Roman"/>
        </w:rPr>
        <w:tab/>
      </w:r>
    </w:p>
    <w:p w14:paraId="56A9CF47" w14:textId="77777777" w:rsidR="00D6554C" w:rsidRPr="002B2DC1" w:rsidRDefault="00D6554C">
      <w:pPr>
        <w:rPr>
          <w:rFonts w:ascii="Times New Roman" w:hAnsi="Times New Roman" w:cs="Times New Roman"/>
        </w:rPr>
      </w:pPr>
    </w:p>
    <w:sectPr w:rsidR="00D6554C" w:rsidRPr="002B2D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8508A" w14:textId="77777777" w:rsidR="003C0A9B" w:rsidRDefault="003C0A9B" w:rsidP="004E0146">
      <w:r>
        <w:separator/>
      </w:r>
    </w:p>
  </w:endnote>
  <w:endnote w:type="continuationSeparator" w:id="0">
    <w:p w14:paraId="4A675A5B" w14:textId="77777777" w:rsidR="003C0A9B" w:rsidRDefault="003C0A9B" w:rsidP="004E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91B7F" w14:textId="77777777" w:rsidR="003C0A9B" w:rsidRDefault="003C0A9B" w:rsidP="004E0146">
      <w:r>
        <w:separator/>
      </w:r>
    </w:p>
  </w:footnote>
  <w:footnote w:type="continuationSeparator" w:id="0">
    <w:p w14:paraId="540C6A19" w14:textId="77777777" w:rsidR="003C0A9B" w:rsidRDefault="003C0A9B" w:rsidP="004E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D9FC" w14:textId="1C99BB7B" w:rsidR="004E0146" w:rsidRPr="002B2DC1" w:rsidRDefault="004E0146" w:rsidP="004E0146">
    <w:pPr>
      <w:pStyle w:val="Default"/>
      <w:spacing w:before="20"/>
      <w:jc w:val="right"/>
      <w:rPr>
        <w:b/>
        <w:i/>
        <w:color w:val="auto"/>
        <w:sz w:val="20"/>
      </w:rPr>
    </w:pPr>
    <w:r w:rsidRPr="002B2DC1">
      <w:rPr>
        <w:b/>
        <w:i/>
        <w:color w:val="auto"/>
        <w:sz w:val="20"/>
      </w:rPr>
      <w:t xml:space="preserve">Załącznik nr 1 do Zarządzenia Nr </w:t>
    </w:r>
    <w:r w:rsidR="00720CF0">
      <w:rPr>
        <w:b/>
        <w:i/>
        <w:color w:val="auto"/>
        <w:sz w:val="20"/>
      </w:rPr>
      <w:t>6</w:t>
    </w:r>
    <w:r w:rsidRPr="002B2DC1">
      <w:rPr>
        <w:b/>
        <w:i/>
        <w:color w:val="auto"/>
        <w:sz w:val="20"/>
      </w:rPr>
      <w:t xml:space="preserve">/2025 </w:t>
    </w:r>
    <w:r w:rsidR="00720CF0">
      <w:rPr>
        <w:b/>
        <w:i/>
        <w:color w:val="auto"/>
        <w:sz w:val="20"/>
      </w:rPr>
      <w:t xml:space="preserve">Rektora Politechniki Koszalińskiej </w:t>
    </w:r>
    <w:r w:rsidRPr="002B2DC1">
      <w:rPr>
        <w:b/>
        <w:i/>
        <w:color w:val="auto"/>
        <w:sz w:val="20"/>
      </w:rPr>
      <w:t xml:space="preserve">z dnia </w:t>
    </w:r>
    <w:r w:rsidR="00720CF0">
      <w:rPr>
        <w:b/>
        <w:i/>
        <w:color w:val="auto"/>
        <w:sz w:val="20"/>
      </w:rPr>
      <w:t>14.01.</w:t>
    </w:r>
    <w:r w:rsidRPr="002B2DC1">
      <w:rPr>
        <w:b/>
        <w:i/>
        <w:color w:val="auto"/>
        <w:sz w:val="20"/>
      </w:rPr>
      <w:t xml:space="preserve">2025 r.  </w:t>
    </w:r>
  </w:p>
  <w:p w14:paraId="6B4231E4" w14:textId="77777777" w:rsidR="004E0146" w:rsidRDefault="004E0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7C2"/>
    <w:multiLevelType w:val="hybridMultilevel"/>
    <w:tmpl w:val="0E0A0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0BDB"/>
    <w:multiLevelType w:val="hybridMultilevel"/>
    <w:tmpl w:val="A98A98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151094"/>
    <w:multiLevelType w:val="hybridMultilevel"/>
    <w:tmpl w:val="541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F16EC"/>
    <w:multiLevelType w:val="hybridMultilevel"/>
    <w:tmpl w:val="E7149F00"/>
    <w:lvl w:ilvl="0" w:tplc="F608484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621F1081"/>
    <w:multiLevelType w:val="hybridMultilevel"/>
    <w:tmpl w:val="C4383EDA"/>
    <w:lvl w:ilvl="0" w:tplc="0415000F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6BF73F0B"/>
    <w:multiLevelType w:val="hybridMultilevel"/>
    <w:tmpl w:val="6B5C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0E5F"/>
    <w:multiLevelType w:val="hybridMultilevel"/>
    <w:tmpl w:val="D5EEA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4C"/>
    <w:rsid w:val="0000221A"/>
    <w:rsid w:val="00133418"/>
    <w:rsid w:val="001E3D81"/>
    <w:rsid w:val="002670D8"/>
    <w:rsid w:val="002B2DC1"/>
    <w:rsid w:val="002C47EA"/>
    <w:rsid w:val="002D1789"/>
    <w:rsid w:val="002D50A5"/>
    <w:rsid w:val="00330F80"/>
    <w:rsid w:val="003B3C62"/>
    <w:rsid w:val="003C0504"/>
    <w:rsid w:val="003C0A9B"/>
    <w:rsid w:val="003C7D3E"/>
    <w:rsid w:val="00447A12"/>
    <w:rsid w:val="004E0146"/>
    <w:rsid w:val="004E06D7"/>
    <w:rsid w:val="00577498"/>
    <w:rsid w:val="00623FCD"/>
    <w:rsid w:val="00720CF0"/>
    <w:rsid w:val="00771D4F"/>
    <w:rsid w:val="0077478F"/>
    <w:rsid w:val="007B61FE"/>
    <w:rsid w:val="007D0164"/>
    <w:rsid w:val="00813673"/>
    <w:rsid w:val="008418BE"/>
    <w:rsid w:val="00871FB5"/>
    <w:rsid w:val="008D2795"/>
    <w:rsid w:val="008E6AD3"/>
    <w:rsid w:val="008F05BE"/>
    <w:rsid w:val="00914310"/>
    <w:rsid w:val="009329F2"/>
    <w:rsid w:val="009830D6"/>
    <w:rsid w:val="0099315B"/>
    <w:rsid w:val="009D63C6"/>
    <w:rsid w:val="00A63AE2"/>
    <w:rsid w:val="00A752C2"/>
    <w:rsid w:val="00AF3498"/>
    <w:rsid w:val="00B14E04"/>
    <w:rsid w:val="00B53F5E"/>
    <w:rsid w:val="00B97957"/>
    <w:rsid w:val="00BD10E1"/>
    <w:rsid w:val="00CA631F"/>
    <w:rsid w:val="00D3432C"/>
    <w:rsid w:val="00D47FFE"/>
    <w:rsid w:val="00D6554C"/>
    <w:rsid w:val="00E17FA5"/>
    <w:rsid w:val="00F23271"/>
    <w:rsid w:val="00F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5B56"/>
  <w15:chartTrackingRefBased/>
  <w15:docId w15:val="{D711D37B-618B-4660-B279-2F16508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54C"/>
    <w:pPr>
      <w:spacing w:after="0" w:line="240" w:lineRule="auto"/>
      <w:jc w:val="center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5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5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54C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5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5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5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5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54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6554C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54C"/>
    <w:p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0A5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0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14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0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14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4212-19CC-4EB8-9531-06DFE01E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 Balasz</dc:creator>
  <cp:keywords/>
  <dc:description/>
  <cp:lastModifiedBy>a.wojcieszonek</cp:lastModifiedBy>
  <cp:revision>33</cp:revision>
  <cp:lastPrinted>2025-01-10T10:04:00Z</cp:lastPrinted>
  <dcterms:created xsi:type="dcterms:W3CDTF">2025-01-09T09:04:00Z</dcterms:created>
  <dcterms:modified xsi:type="dcterms:W3CDTF">2025-01-20T08:01:00Z</dcterms:modified>
</cp:coreProperties>
</file>