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8" w:rsidRDefault="00020CF8" w:rsidP="00020CF8">
      <w:pPr>
        <w:jc w:val="center"/>
      </w:pPr>
      <w:r>
        <w:t>Wy</w:t>
      </w:r>
      <w:r w:rsidR="00F41133">
        <w:t>kaz tematów prac dyplomowych zatwierdzonych</w:t>
      </w:r>
    </w:p>
    <w:p w:rsidR="00020CF8" w:rsidRDefault="00020CF8" w:rsidP="00020CF8">
      <w:pPr>
        <w:jc w:val="center"/>
        <w:rPr>
          <w:b/>
        </w:rPr>
      </w:pPr>
      <w:r>
        <w:t xml:space="preserve">na kierunku </w:t>
      </w:r>
      <w:r>
        <w:rPr>
          <w:b/>
        </w:rPr>
        <w:t>Zarządzanie i Inżynieria Produkcji w dniu 28 listopada</w:t>
      </w:r>
      <w:r w:rsidRPr="005C569B">
        <w:rPr>
          <w:b/>
        </w:rPr>
        <w:t xml:space="preserve"> 2019 r.</w:t>
      </w:r>
    </w:p>
    <w:tbl>
      <w:tblPr>
        <w:tblStyle w:val="Tabela-Siatka"/>
        <w:tblW w:w="9923" w:type="dxa"/>
        <w:tblInd w:w="-289" w:type="dxa"/>
        <w:tblLayout w:type="fixed"/>
        <w:tblLook w:val="04A0"/>
      </w:tblPr>
      <w:tblGrid>
        <w:gridCol w:w="710"/>
        <w:gridCol w:w="5074"/>
        <w:gridCol w:w="1021"/>
        <w:gridCol w:w="709"/>
        <w:gridCol w:w="2409"/>
      </w:tblGrid>
      <w:tr w:rsidR="00020CF8" w:rsidTr="003F2FB1">
        <w:tc>
          <w:tcPr>
            <w:tcW w:w="710" w:type="dxa"/>
            <w:vAlign w:val="center"/>
          </w:tcPr>
          <w:p w:rsidR="00020CF8" w:rsidRPr="005C569B" w:rsidRDefault="00020CF8" w:rsidP="003F2FB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074" w:type="dxa"/>
            <w:vAlign w:val="center"/>
          </w:tcPr>
          <w:p w:rsidR="00020CF8" w:rsidRPr="005C569B" w:rsidRDefault="00020CF8" w:rsidP="003F2FB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020CF8" w:rsidRPr="005C569B" w:rsidRDefault="00020CF8" w:rsidP="003F2FB1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709" w:type="dxa"/>
            <w:vAlign w:val="center"/>
          </w:tcPr>
          <w:p w:rsidR="00020CF8" w:rsidRPr="005C569B" w:rsidRDefault="00020CF8" w:rsidP="003F2FB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409" w:type="dxa"/>
            <w:vAlign w:val="center"/>
          </w:tcPr>
          <w:p w:rsidR="00020CF8" w:rsidRPr="005C569B" w:rsidRDefault="00020CF8" w:rsidP="003F2FB1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020CF8" w:rsidRPr="00C1022E" w:rsidTr="003F2FB1">
        <w:tc>
          <w:tcPr>
            <w:tcW w:w="710" w:type="dxa"/>
            <w:vAlign w:val="center"/>
          </w:tcPr>
          <w:p w:rsidR="00020CF8" w:rsidRDefault="00020CF8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020CF8" w:rsidRDefault="00020CF8" w:rsidP="003F2FB1">
            <w:pPr>
              <w:spacing w:before="120" w:after="120"/>
            </w:pPr>
            <w:r>
              <w:t xml:space="preserve">Badania wpływu zmian konstrukcyjnych stołu do chiropraktyki na czas wdrożenia jego produkcji w przedsiębiorstwie </w:t>
            </w:r>
            <w:proofErr w:type="spellStart"/>
            <w:r>
              <w:t>Meden-Inmed</w:t>
            </w:r>
            <w:proofErr w:type="spellEnd"/>
            <w:r>
              <w:t xml:space="preserve"> Sp. z o.o.</w:t>
            </w:r>
          </w:p>
        </w:tc>
        <w:tc>
          <w:tcPr>
            <w:tcW w:w="1021" w:type="dxa"/>
            <w:vAlign w:val="center"/>
          </w:tcPr>
          <w:p w:rsidR="00020CF8" w:rsidRDefault="00020CF8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020CF8" w:rsidRDefault="00020CF8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020CF8" w:rsidRPr="00C1022E" w:rsidRDefault="00020CF8" w:rsidP="003F2FB1">
            <w:pPr>
              <w:spacing w:before="120" w:after="120"/>
            </w:pPr>
            <w:r>
              <w:t>dr hab. inż. K. Nadolny, prof. PK</w:t>
            </w:r>
          </w:p>
        </w:tc>
      </w:tr>
      <w:tr w:rsidR="00AE2959" w:rsidRPr="00C1022E" w:rsidTr="003F2FB1">
        <w:tc>
          <w:tcPr>
            <w:tcW w:w="710" w:type="dxa"/>
            <w:vAlign w:val="center"/>
          </w:tcPr>
          <w:p w:rsidR="00AE2959" w:rsidRDefault="00AE2959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AE2959" w:rsidRDefault="00AE2959" w:rsidP="003F2FB1">
            <w:pPr>
              <w:spacing w:before="120" w:after="120"/>
            </w:pPr>
            <w:r>
              <w:t>Badania wpływu strategii zarzadzania zasobami przedsiębiorstwa w systemie ERP na efektywność zarządzania zapasami w firmie MPS International Sp. z o.o.</w:t>
            </w:r>
          </w:p>
        </w:tc>
        <w:tc>
          <w:tcPr>
            <w:tcW w:w="1021" w:type="dxa"/>
            <w:vAlign w:val="center"/>
          </w:tcPr>
          <w:p w:rsidR="00AE2959" w:rsidRDefault="00AE2959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AE2959" w:rsidRDefault="00AE2959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AE2959" w:rsidRDefault="00AE2959" w:rsidP="003F2FB1">
            <w:pPr>
              <w:spacing w:before="120" w:after="120"/>
            </w:pPr>
            <w:r>
              <w:t>dr hab. inż. K. Nadolny, prof. PK</w:t>
            </w:r>
          </w:p>
        </w:tc>
      </w:tr>
      <w:tr w:rsidR="00AE2959" w:rsidRPr="00085331" w:rsidTr="003F2FB1">
        <w:tc>
          <w:tcPr>
            <w:tcW w:w="710" w:type="dxa"/>
            <w:vAlign w:val="center"/>
          </w:tcPr>
          <w:p w:rsidR="00AE2959" w:rsidRDefault="00AE2959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AE2959" w:rsidRDefault="00AE2959" w:rsidP="003F2FB1">
            <w:pPr>
              <w:spacing w:before="120" w:after="120"/>
            </w:pPr>
            <w:r>
              <w:t>Projekt technologicznego przygotowania produkcji w zakresie doboru i logistyki narzędzi skrawających</w:t>
            </w:r>
          </w:p>
        </w:tc>
        <w:tc>
          <w:tcPr>
            <w:tcW w:w="1021" w:type="dxa"/>
            <w:vAlign w:val="center"/>
          </w:tcPr>
          <w:p w:rsidR="00AE2959" w:rsidRDefault="00AE2959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AE2959" w:rsidRDefault="00AE2959" w:rsidP="003F2FB1">
            <w:pPr>
              <w:spacing w:before="120" w:after="120"/>
              <w:jc w:val="center"/>
            </w:pPr>
          </w:p>
        </w:tc>
        <w:tc>
          <w:tcPr>
            <w:tcW w:w="2409" w:type="dxa"/>
            <w:vAlign w:val="center"/>
          </w:tcPr>
          <w:p w:rsidR="00AE2959" w:rsidRPr="00304BC2" w:rsidRDefault="00AE2959" w:rsidP="003F2FB1">
            <w:pPr>
              <w:spacing w:before="120" w:after="120"/>
              <w:rPr>
                <w:lang w:val="en-US"/>
              </w:rPr>
            </w:pPr>
            <w:proofErr w:type="spellStart"/>
            <w:r w:rsidRPr="00304BC2">
              <w:rPr>
                <w:lang w:val="en-US"/>
              </w:rPr>
              <w:t>prof</w:t>
            </w:r>
            <w:proofErr w:type="spellEnd"/>
            <w:r w:rsidRPr="00304BC2">
              <w:rPr>
                <w:lang w:val="en-US"/>
              </w:rPr>
              <w:t>. dr hab</w:t>
            </w:r>
            <w:r w:rsidR="002E21B8" w:rsidRPr="00304BC2">
              <w:rPr>
                <w:lang w:val="en-US"/>
              </w:rPr>
              <w:t>.</w:t>
            </w:r>
            <w:r w:rsidRPr="00304BC2">
              <w:rPr>
                <w:lang w:val="en-US"/>
              </w:rPr>
              <w:t xml:space="preserve"> </w:t>
            </w:r>
            <w:proofErr w:type="spellStart"/>
            <w:r w:rsidRPr="00304BC2">
              <w:rPr>
                <w:lang w:val="en-US"/>
              </w:rPr>
              <w:t>inż</w:t>
            </w:r>
            <w:proofErr w:type="spellEnd"/>
            <w:r w:rsidRPr="00304BC2">
              <w:rPr>
                <w:lang w:val="en-US"/>
              </w:rPr>
              <w:t>.</w:t>
            </w:r>
          </w:p>
          <w:p w:rsidR="00AE2959" w:rsidRPr="00304BC2" w:rsidRDefault="00AE2959" w:rsidP="003F2FB1">
            <w:pPr>
              <w:spacing w:before="120" w:after="120"/>
              <w:rPr>
                <w:lang w:val="en-US"/>
              </w:rPr>
            </w:pPr>
            <w:bookmarkStart w:id="0" w:name="_GoBack"/>
            <w:bookmarkEnd w:id="0"/>
            <w:r w:rsidRPr="00304BC2">
              <w:rPr>
                <w:lang w:val="en-US"/>
              </w:rPr>
              <w:t xml:space="preserve"> J. </w:t>
            </w:r>
            <w:proofErr w:type="spellStart"/>
            <w:r w:rsidRPr="00304BC2">
              <w:rPr>
                <w:lang w:val="en-US"/>
              </w:rPr>
              <w:t>Plichta</w:t>
            </w:r>
            <w:proofErr w:type="spellEnd"/>
          </w:p>
        </w:tc>
      </w:tr>
      <w:tr w:rsidR="00F114EA" w:rsidRPr="00F114EA" w:rsidTr="003F2FB1">
        <w:tc>
          <w:tcPr>
            <w:tcW w:w="710" w:type="dxa"/>
            <w:vAlign w:val="center"/>
          </w:tcPr>
          <w:p w:rsidR="00F114EA" w:rsidRPr="00304BC2" w:rsidRDefault="00F114EA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lang w:val="en-US"/>
              </w:rPr>
            </w:pPr>
          </w:p>
        </w:tc>
        <w:tc>
          <w:tcPr>
            <w:tcW w:w="5074" w:type="dxa"/>
          </w:tcPr>
          <w:p w:rsidR="00F114EA" w:rsidRPr="00F114EA" w:rsidRDefault="00F114EA" w:rsidP="003F2FB1">
            <w:pPr>
              <w:spacing w:before="120" w:after="120"/>
            </w:pPr>
            <w:r w:rsidRPr="00F114EA">
              <w:t xml:space="preserve">Badanie wpływu doskonalenia stanowisk pracy w wybranym przedsiębiorstwie </w:t>
            </w:r>
            <w:r>
              <w:t>z zastosowaniem metody KAIZEN na wydajność wybranego procesu produkcyjnego</w:t>
            </w:r>
          </w:p>
        </w:tc>
        <w:tc>
          <w:tcPr>
            <w:tcW w:w="1021" w:type="dxa"/>
            <w:vAlign w:val="center"/>
          </w:tcPr>
          <w:p w:rsidR="00F114EA" w:rsidRPr="00F114EA" w:rsidRDefault="00F114EA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F114EA" w:rsidRPr="00F114EA" w:rsidRDefault="00F114EA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F114EA" w:rsidRPr="00F114EA" w:rsidRDefault="00F114EA" w:rsidP="003F2FB1">
            <w:pPr>
              <w:spacing w:before="120" w:after="120"/>
            </w:pPr>
            <w:r>
              <w:t>dr inż. K. Kukiełka</w:t>
            </w:r>
          </w:p>
        </w:tc>
      </w:tr>
      <w:tr w:rsidR="00304BC2" w:rsidRPr="00F114EA" w:rsidTr="003F2FB1">
        <w:tc>
          <w:tcPr>
            <w:tcW w:w="710" w:type="dxa"/>
            <w:vAlign w:val="center"/>
          </w:tcPr>
          <w:p w:rsidR="00304BC2" w:rsidRPr="002E21B8" w:rsidRDefault="00304BC2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304BC2" w:rsidRPr="00F114EA" w:rsidRDefault="00304BC2" w:rsidP="003F2FB1">
            <w:pPr>
              <w:spacing w:before="120" w:after="120"/>
            </w:pPr>
            <w:r>
              <w:t>Badanie wpływu temperatury skrawania na jakość powierzchni po frezowaniu z minimalną grubością warstwy skrawanej</w:t>
            </w:r>
          </w:p>
        </w:tc>
        <w:tc>
          <w:tcPr>
            <w:tcW w:w="1021" w:type="dxa"/>
            <w:vAlign w:val="center"/>
          </w:tcPr>
          <w:p w:rsidR="00304BC2" w:rsidRDefault="00304BC2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304BC2" w:rsidRDefault="00304BC2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304BC2" w:rsidRDefault="00304BC2" w:rsidP="003F2FB1">
            <w:pPr>
              <w:spacing w:before="120" w:after="120"/>
            </w:pPr>
            <w:r>
              <w:t>dr inż. Ł. Żurawski</w:t>
            </w:r>
          </w:p>
        </w:tc>
      </w:tr>
      <w:tr w:rsidR="00D140F7" w:rsidRPr="00F114EA" w:rsidTr="003F2FB1">
        <w:tc>
          <w:tcPr>
            <w:tcW w:w="710" w:type="dxa"/>
            <w:vAlign w:val="center"/>
          </w:tcPr>
          <w:p w:rsidR="00D140F7" w:rsidRPr="002E21B8" w:rsidRDefault="00D140F7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D140F7" w:rsidRDefault="00D140F7" w:rsidP="003F2FB1">
            <w:pPr>
              <w:spacing w:before="120" w:after="120"/>
            </w:pPr>
            <w:r>
              <w:t>Analiza i projekt modyfikacji procesu przygotowania surowca w celu poprawy efektywności linii technologicznej do produkcji konserw rybnych</w:t>
            </w:r>
          </w:p>
        </w:tc>
        <w:tc>
          <w:tcPr>
            <w:tcW w:w="1021" w:type="dxa"/>
            <w:vAlign w:val="center"/>
          </w:tcPr>
          <w:p w:rsidR="00D140F7" w:rsidRDefault="00D140F7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D140F7" w:rsidRDefault="00D140F7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D140F7" w:rsidRDefault="00D140F7" w:rsidP="003F2FB1">
            <w:pPr>
              <w:spacing w:before="120" w:after="120"/>
            </w:pPr>
            <w:r>
              <w:t xml:space="preserve">dr hab. inż. T. </w:t>
            </w:r>
            <w:proofErr w:type="spellStart"/>
            <w:r>
              <w:t>Rydzkowski</w:t>
            </w:r>
            <w:proofErr w:type="spellEnd"/>
            <w:r>
              <w:t>, prof. PK</w:t>
            </w:r>
          </w:p>
        </w:tc>
      </w:tr>
      <w:tr w:rsidR="00BB37CB" w:rsidRPr="00F114EA" w:rsidTr="003F2FB1">
        <w:tc>
          <w:tcPr>
            <w:tcW w:w="710" w:type="dxa"/>
            <w:vAlign w:val="center"/>
          </w:tcPr>
          <w:p w:rsidR="00BB37CB" w:rsidRPr="002E21B8" w:rsidRDefault="00BB37CB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BB37CB" w:rsidRDefault="00BB37CB" w:rsidP="003F2FB1">
            <w:pPr>
              <w:spacing w:before="120" w:after="120"/>
            </w:pPr>
            <w:r>
              <w:t>Opracowanie projektu konstrukcyjnego oraz technologii wytworzenia urządzenia do cięcia elementów piór wycieraczek samochodowych z uwzględnieniem kryteriów ekonomicznych</w:t>
            </w:r>
          </w:p>
        </w:tc>
        <w:tc>
          <w:tcPr>
            <w:tcW w:w="1021" w:type="dxa"/>
            <w:vAlign w:val="center"/>
          </w:tcPr>
          <w:p w:rsidR="00BB37CB" w:rsidRDefault="00BB37CB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BB37CB" w:rsidRDefault="00BB37CB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BB37CB" w:rsidRDefault="00BB37CB" w:rsidP="00BB37CB">
            <w:pPr>
              <w:spacing w:before="120" w:after="120"/>
            </w:pPr>
            <w:r>
              <w:t>dr hab. inż. D. Lipiński, prof. PK</w:t>
            </w:r>
          </w:p>
        </w:tc>
      </w:tr>
      <w:tr w:rsidR="00085331" w:rsidRPr="00F114EA" w:rsidTr="003F2FB1">
        <w:tc>
          <w:tcPr>
            <w:tcW w:w="710" w:type="dxa"/>
            <w:vAlign w:val="center"/>
          </w:tcPr>
          <w:p w:rsidR="00085331" w:rsidRPr="002E21B8" w:rsidRDefault="00085331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085331" w:rsidRDefault="00085331" w:rsidP="003F2FB1">
            <w:pPr>
              <w:spacing w:before="120" w:after="120"/>
            </w:pPr>
            <w:r>
              <w:t>Projekt usprawnienia przepływu materiałów w gnieździe produkcyjnym do obróbki elementów zaworów ze stali nierdzewnej</w:t>
            </w:r>
          </w:p>
        </w:tc>
        <w:tc>
          <w:tcPr>
            <w:tcW w:w="1021" w:type="dxa"/>
            <w:vAlign w:val="center"/>
          </w:tcPr>
          <w:p w:rsidR="00085331" w:rsidRDefault="00085331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085331" w:rsidRDefault="00085331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085331" w:rsidRDefault="00085331" w:rsidP="00BB37CB">
            <w:pPr>
              <w:spacing w:before="120" w:after="120"/>
            </w:pPr>
            <w:r>
              <w:t>Prof. dr hab. inż. Jarosław Plichta</w:t>
            </w:r>
          </w:p>
        </w:tc>
      </w:tr>
      <w:tr w:rsidR="00085331" w:rsidRPr="00F114EA" w:rsidTr="003F2FB1">
        <w:tc>
          <w:tcPr>
            <w:tcW w:w="710" w:type="dxa"/>
            <w:vAlign w:val="center"/>
          </w:tcPr>
          <w:p w:rsidR="00085331" w:rsidRPr="002E21B8" w:rsidRDefault="00085331" w:rsidP="003F2FB1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085331" w:rsidRDefault="00085331" w:rsidP="003F2FB1">
            <w:pPr>
              <w:spacing w:before="120" w:after="120"/>
            </w:pPr>
            <w:r>
              <w:t>Badania wpływu parametrów i warunków frezowania na koszty operacji i jakość technologiczną powierzchni utwardzonej stali HARDOX</w:t>
            </w:r>
          </w:p>
        </w:tc>
        <w:tc>
          <w:tcPr>
            <w:tcW w:w="1021" w:type="dxa"/>
            <w:vAlign w:val="center"/>
          </w:tcPr>
          <w:p w:rsidR="00085331" w:rsidRDefault="00085331" w:rsidP="003F2FB1">
            <w:pPr>
              <w:spacing w:before="120" w:after="120"/>
              <w:jc w:val="center"/>
            </w:pPr>
            <w:r>
              <w:t>II</w:t>
            </w:r>
          </w:p>
        </w:tc>
        <w:tc>
          <w:tcPr>
            <w:tcW w:w="709" w:type="dxa"/>
            <w:vAlign w:val="center"/>
          </w:tcPr>
          <w:p w:rsidR="00085331" w:rsidRDefault="00085331" w:rsidP="003F2FB1">
            <w:pPr>
              <w:spacing w:before="120" w:after="120"/>
              <w:jc w:val="center"/>
            </w:pPr>
            <w:r>
              <w:t>ZP</w:t>
            </w:r>
          </w:p>
        </w:tc>
        <w:tc>
          <w:tcPr>
            <w:tcW w:w="2409" w:type="dxa"/>
            <w:vAlign w:val="center"/>
          </w:tcPr>
          <w:p w:rsidR="00085331" w:rsidRDefault="00085331" w:rsidP="001F6287">
            <w:pPr>
              <w:spacing w:before="120" w:after="120"/>
            </w:pPr>
            <w:r>
              <w:t>Prof. dr hab. inż. Jarosław Plichta</w:t>
            </w:r>
          </w:p>
        </w:tc>
      </w:tr>
    </w:tbl>
    <w:p w:rsidR="00F715C7" w:rsidRPr="00F114EA" w:rsidRDefault="00F715C7"/>
    <w:sectPr w:rsidR="00F715C7" w:rsidRPr="00F114EA" w:rsidSect="005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6F01E7"/>
    <w:rsid w:val="00020CF8"/>
    <w:rsid w:val="00085331"/>
    <w:rsid w:val="002E21B8"/>
    <w:rsid w:val="00304BC2"/>
    <w:rsid w:val="005A3524"/>
    <w:rsid w:val="006B335C"/>
    <w:rsid w:val="006F01E7"/>
    <w:rsid w:val="009963FD"/>
    <w:rsid w:val="00AB3A79"/>
    <w:rsid w:val="00AE2959"/>
    <w:rsid w:val="00BB37CB"/>
    <w:rsid w:val="00D140F7"/>
    <w:rsid w:val="00D569DB"/>
    <w:rsid w:val="00EA4031"/>
    <w:rsid w:val="00F114EA"/>
    <w:rsid w:val="00F41133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10</cp:revision>
  <cp:lastPrinted>2020-03-09T10:10:00Z</cp:lastPrinted>
  <dcterms:created xsi:type="dcterms:W3CDTF">2019-11-28T08:41:00Z</dcterms:created>
  <dcterms:modified xsi:type="dcterms:W3CDTF">2020-04-29T07:13:00Z</dcterms:modified>
</cp:coreProperties>
</file>